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654B" w14:textId="420E197A" w:rsidR="003152E5" w:rsidRDefault="003152E5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ANEXO </w:t>
      </w:r>
      <w:r w:rsidR="005C19B7">
        <w:rPr>
          <w:b/>
        </w:rPr>
        <w:t>I</w:t>
      </w:r>
      <w:r>
        <w:rPr>
          <w:b/>
        </w:rPr>
        <w:t xml:space="preserve">X </w:t>
      </w:r>
    </w:p>
    <w:p w14:paraId="2D3F7A72" w14:textId="33E0A86E" w:rsidR="002E678B" w:rsidRDefault="003152E5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 </w:t>
      </w:r>
    </w:p>
    <w:p w14:paraId="4F3C2312" w14:textId="659CA35D" w:rsidR="002E678B" w:rsidRDefault="00FA2DEB" w:rsidP="00650E8E">
      <w:pPr>
        <w:jc w:val="both"/>
        <w:rPr>
          <w:b/>
        </w:rPr>
      </w:pPr>
      <w:r>
        <w:rPr>
          <w:b/>
        </w:rPr>
        <w:t>RELATÓRIO DAS MODALIDADES DE PRESTAÇÃO DE CONTAS</w:t>
      </w:r>
      <w:r w:rsidR="003152E5">
        <w:rPr>
          <w:b/>
        </w:rPr>
        <w:t xml:space="preserve">  - </w:t>
      </w:r>
      <w:r w:rsidR="00650E8E">
        <w:rPr>
          <w:rFonts w:asciiTheme="majorHAnsi" w:hAnsiTheme="majorHAnsi" w:cstheme="majorHAnsi"/>
          <w:b/>
          <w:bCs/>
          <w:color w:val="000000"/>
        </w:rPr>
        <w:t>CHAMAMENTO 00</w:t>
      </w:r>
      <w:r w:rsidR="00682187">
        <w:rPr>
          <w:rFonts w:asciiTheme="majorHAnsi" w:hAnsiTheme="majorHAnsi" w:cstheme="majorHAnsi"/>
          <w:b/>
          <w:bCs/>
          <w:color w:val="000000"/>
        </w:rPr>
        <w:t>2</w:t>
      </w:r>
      <w:r w:rsidR="00650E8E">
        <w:rPr>
          <w:rFonts w:asciiTheme="majorHAnsi" w:hAnsiTheme="majorHAnsi" w:cstheme="majorHAnsi"/>
          <w:b/>
          <w:bCs/>
          <w:color w:val="000000"/>
        </w:rPr>
        <w:t>/202</w:t>
      </w:r>
      <w:r w:rsidR="00682187">
        <w:rPr>
          <w:rFonts w:asciiTheme="majorHAnsi" w:hAnsiTheme="majorHAnsi" w:cstheme="majorHAnsi"/>
          <w:b/>
          <w:bCs/>
          <w:color w:val="000000"/>
        </w:rPr>
        <w:t>5</w:t>
      </w:r>
      <w:r w:rsidR="000264AE" w:rsidRPr="000264AE">
        <w:rPr>
          <w:rFonts w:asciiTheme="majorHAnsi" w:hAnsiTheme="majorHAnsi" w:cstheme="majorHAnsi"/>
          <w:b/>
          <w:bCs/>
          <w:color w:val="000000"/>
        </w:rPr>
        <w:t xml:space="preserve"> DE SELEÇÃO DE PROJETOS PARA FIRMAR CONTRATO DE EXECUÇÃO CULTURAL COM RECURSOS DA POLÍTICA NACIONAL ALDIR BLANC DE FOMENTO À CULTURA (PNAB).</w:t>
      </w:r>
    </w:p>
    <w:p w14:paraId="2EB3FF87" w14:textId="77777777" w:rsidR="002E678B" w:rsidRDefault="002E678B" w:rsidP="00B904AF">
      <w:pPr>
        <w:jc w:val="center"/>
        <w:rPr>
          <w:b/>
        </w:rPr>
      </w:pPr>
    </w:p>
    <w:tbl>
      <w:tblPr>
        <w:tblStyle w:val="af"/>
        <w:tblW w:w="87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6298"/>
      </w:tblGrid>
      <w:tr w:rsidR="002E678B" w14:paraId="2D96383A" w14:textId="77777777">
        <w:tc>
          <w:tcPr>
            <w:tcW w:w="8771" w:type="dxa"/>
            <w:gridSpan w:val="2"/>
            <w:shd w:val="clear" w:color="auto" w:fill="D9D9D9"/>
          </w:tcPr>
          <w:p w14:paraId="4A5EB017" w14:textId="77777777" w:rsidR="002E678B" w:rsidRDefault="00FA2DEB" w:rsidP="00B904AF">
            <w:pPr>
              <w:jc w:val="center"/>
              <w:rPr>
                <w:b/>
              </w:rPr>
            </w:pPr>
            <w:r>
              <w:rPr>
                <w:b/>
              </w:rPr>
              <w:t>IDENTIFICAÇÃO DO PROPONENTE</w:t>
            </w:r>
          </w:p>
        </w:tc>
      </w:tr>
      <w:tr w:rsidR="002E678B" w14:paraId="04768D42" w14:textId="77777777">
        <w:tc>
          <w:tcPr>
            <w:tcW w:w="2473" w:type="dxa"/>
            <w:shd w:val="clear" w:color="auto" w:fill="auto"/>
          </w:tcPr>
          <w:p w14:paraId="76F7C2B0" w14:textId="2EA7FFC4" w:rsidR="002E678B" w:rsidRDefault="000778DD" w:rsidP="00B904AF">
            <w:pPr>
              <w:rPr>
                <w:b/>
              </w:rPr>
            </w:pPr>
            <w:r>
              <w:rPr>
                <w:b/>
              </w:rPr>
              <w:t xml:space="preserve">Nome </w:t>
            </w:r>
            <w:r w:rsidR="00FA2DEB">
              <w:rPr>
                <w:b/>
              </w:rPr>
              <w:t>Proponente:</w:t>
            </w:r>
          </w:p>
          <w:p w14:paraId="5F8CDDD4" w14:textId="2CE808F1" w:rsidR="002E678B" w:rsidRDefault="003152E5" w:rsidP="00B904AF">
            <w:pPr>
              <w:rPr>
                <w:b/>
              </w:rPr>
            </w:pPr>
            <w:r>
              <w:t>Artista e ou pessoa jurídica</w:t>
            </w:r>
          </w:p>
        </w:tc>
        <w:tc>
          <w:tcPr>
            <w:tcW w:w="6298" w:type="dxa"/>
            <w:shd w:val="clear" w:color="auto" w:fill="auto"/>
          </w:tcPr>
          <w:p w14:paraId="3A26FAF6" w14:textId="77777777" w:rsidR="002E678B" w:rsidRDefault="00FA2DEB" w:rsidP="00B904AF">
            <w:r>
              <w:t>Digite aqui</w:t>
            </w:r>
          </w:p>
        </w:tc>
      </w:tr>
      <w:tr w:rsidR="002E678B" w14:paraId="4C773C96" w14:textId="77777777">
        <w:tc>
          <w:tcPr>
            <w:tcW w:w="2473" w:type="dxa"/>
            <w:shd w:val="clear" w:color="auto" w:fill="auto"/>
          </w:tcPr>
          <w:p w14:paraId="5315C0F1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CPF ou CNPJ</w:t>
            </w:r>
          </w:p>
        </w:tc>
        <w:tc>
          <w:tcPr>
            <w:tcW w:w="6298" w:type="dxa"/>
            <w:shd w:val="clear" w:color="auto" w:fill="auto"/>
          </w:tcPr>
          <w:p w14:paraId="0497BE96" w14:textId="77777777" w:rsidR="002E678B" w:rsidRDefault="00FA2DEB" w:rsidP="00B904AF">
            <w:r>
              <w:t>Digite aqui</w:t>
            </w:r>
          </w:p>
        </w:tc>
      </w:tr>
      <w:tr w:rsidR="002E678B" w14:paraId="65CB06C3" w14:textId="77777777">
        <w:tc>
          <w:tcPr>
            <w:tcW w:w="2473" w:type="dxa"/>
            <w:shd w:val="clear" w:color="auto" w:fill="auto"/>
          </w:tcPr>
          <w:p w14:paraId="155C13E5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6298" w:type="dxa"/>
            <w:shd w:val="clear" w:color="auto" w:fill="auto"/>
          </w:tcPr>
          <w:p w14:paraId="08740406" w14:textId="77777777" w:rsidR="002E678B" w:rsidRDefault="00FA2DEB" w:rsidP="00B904AF">
            <w:r>
              <w:t>Digite aqui</w:t>
            </w:r>
          </w:p>
        </w:tc>
      </w:tr>
      <w:tr w:rsidR="002E678B" w14:paraId="67DAED3A" w14:textId="77777777">
        <w:tc>
          <w:tcPr>
            <w:tcW w:w="2473" w:type="dxa"/>
            <w:shd w:val="clear" w:color="auto" w:fill="auto"/>
          </w:tcPr>
          <w:p w14:paraId="38CF439A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298" w:type="dxa"/>
            <w:shd w:val="clear" w:color="auto" w:fill="auto"/>
          </w:tcPr>
          <w:p w14:paraId="02613FD8" w14:textId="77777777" w:rsidR="002E678B" w:rsidRDefault="00FA2DEB" w:rsidP="00B904AF">
            <w:r>
              <w:t>Digite aqui</w:t>
            </w:r>
          </w:p>
        </w:tc>
      </w:tr>
      <w:tr w:rsidR="002E678B" w14:paraId="580547BD" w14:textId="77777777">
        <w:tc>
          <w:tcPr>
            <w:tcW w:w="2473" w:type="dxa"/>
            <w:shd w:val="clear" w:color="auto" w:fill="auto"/>
          </w:tcPr>
          <w:p w14:paraId="54CBA6E8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6298" w:type="dxa"/>
            <w:shd w:val="clear" w:color="auto" w:fill="auto"/>
          </w:tcPr>
          <w:p w14:paraId="23CF0526" w14:textId="77777777" w:rsidR="002E678B" w:rsidRDefault="00FA2DEB" w:rsidP="00B904AF">
            <w:r>
              <w:t>(XX) XXXX-XXXX</w:t>
            </w:r>
          </w:p>
        </w:tc>
      </w:tr>
      <w:tr w:rsidR="002E678B" w14:paraId="10CDB3EF" w14:textId="77777777">
        <w:tc>
          <w:tcPr>
            <w:tcW w:w="8771" w:type="dxa"/>
            <w:gridSpan w:val="2"/>
            <w:shd w:val="clear" w:color="auto" w:fill="D9D9D9"/>
          </w:tcPr>
          <w:p w14:paraId="5D9DFBB2" w14:textId="77777777" w:rsidR="002E678B" w:rsidRDefault="00FA2DEB" w:rsidP="00B904AF">
            <w:pPr>
              <w:jc w:val="center"/>
              <w:rPr>
                <w:b/>
              </w:rPr>
            </w:pPr>
            <w:r>
              <w:rPr>
                <w:b/>
              </w:rPr>
              <w:t>IDENTIFICAÇÃO DO PROJETO</w:t>
            </w:r>
          </w:p>
        </w:tc>
      </w:tr>
      <w:tr w:rsidR="002E678B" w14:paraId="400EFADD" w14:textId="77777777">
        <w:tc>
          <w:tcPr>
            <w:tcW w:w="2473" w:type="dxa"/>
            <w:shd w:val="clear" w:color="auto" w:fill="auto"/>
          </w:tcPr>
          <w:p w14:paraId="3E7C8A40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Nº do Termo</w:t>
            </w:r>
          </w:p>
        </w:tc>
        <w:tc>
          <w:tcPr>
            <w:tcW w:w="6298" w:type="dxa"/>
            <w:shd w:val="clear" w:color="auto" w:fill="auto"/>
          </w:tcPr>
          <w:p w14:paraId="4AD09C74" w14:textId="77777777" w:rsidR="002E678B" w:rsidRDefault="00FA2DEB" w:rsidP="00B904AF">
            <w:r>
              <w:t>Digite aqui</w:t>
            </w:r>
          </w:p>
        </w:tc>
      </w:tr>
      <w:tr w:rsidR="002E678B" w14:paraId="72B3CE99" w14:textId="77777777">
        <w:tc>
          <w:tcPr>
            <w:tcW w:w="2473" w:type="dxa"/>
            <w:shd w:val="clear" w:color="auto" w:fill="auto"/>
          </w:tcPr>
          <w:p w14:paraId="19BAB945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Vigência do Termo</w:t>
            </w:r>
          </w:p>
        </w:tc>
        <w:tc>
          <w:tcPr>
            <w:tcW w:w="6298" w:type="dxa"/>
            <w:shd w:val="clear" w:color="auto" w:fill="auto"/>
          </w:tcPr>
          <w:p w14:paraId="2B623C66" w14:textId="77777777" w:rsidR="002E678B" w:rsidRDefault="00FA2DEB" w:rsidP="00B904AF">
            <w:r>
              <w:t>Digite aqui</w:t>
            </w:r>
          </w:p>
        </w:tc>
      </w:tr>
      <w:tr w:rsidR="002E678B" w14:paraId="3B9AA6A0" w14:textId="77777777">
        <w:tc>
          <w:tcPr>
            <w:tcW w:w="2473" w:type="dxa"/>
            <w:shd w:val="clear" w:color="auto" w:fill="auto"/>
          </w:tcPr>
          <w:p w14:paraId="7709B09A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Nº do Processo</w:t>
            </w:r>
          </w:p>
        </w:tc>
        <w:tc>
          <w:tcPr>
            <w:tcW w:w="6298" w:type="dxa"/>
            <w:shd w:val="clear" w:color="auto" w:fill="auto"/>
          </w:tcPr>
          <w:p w14:paraId="49C8E8E0" w14:textId="77777777" w:rsidR="002E678B" w:rsidRDefault="00FA2DEB" w:rsidP="00B904AF">
            <w:r>
              <w:t>Digite aqui</w:t>
            </w:r>
          </w:p>
        </w:tc>
      </w:tr>
      <w:tr w:rsidR="002E678B" w14:paraId="7C76119B" w14:textId="77777777">
        <w:tc>
          <w:tcPr>
            <w:tcW w:w="2473" w:type="dxa"/>
            <w:shd w:val="clear" w:color="auto" w:fill="auto"/>
          </w:tcPr>
          <w:p w14:paraId="36F72C61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Objeto (Título)</w:t>
            </w:r>
          </w:p>
        </w:tc>
        <w:tc>
          <w:tcPr>
            <w:tcW w:w="6298" w:type="dxa"/>
            <w:shd w:val="clear" w:color="auto" w:fill="auto"/>
          </w:tcPr>
          <w:p w14:paraId="436E606D" w14:textId="77777777" w:rsidR="002E678B" w:rsidRDefault="00FA2DEB" w:rsidP="00B904AF">
            <w:r>
              <w:t>Digite aqui</w:t>
            </w:r>
          </w:p>
        </w:tc>
      </w:tr>
      <w:tr w:rsidR="002E678B" w14:paraId="5982FE8A" w14:textId="77777777">
        <w:tc>
          <w:tcPr>
            <w:tcW w:w="2473" w:type="dxa"/>
            <w:shd w:val="clear" w:color="auto" w:fill="auto"/>
          </w:tcPr>
          <w:p w14:paraId="588E699C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6298" w:type="dxa"/>
            <w:shd w:val="clear" w:color="auto" w:fill="auto"/>
          </w:tcPr>
          <w:p w14:paraId="6A765AB7" w14:textId="77777777" w:rsidR="002E678B" w:rsidRDefault="00FA2DEB" w:rsidP="00B904AF">
            <w:r>
              <w:t>R$ 0,00</w:t>
            </w:r>
          </w:p>
        </w:tc>
      </w:tr>
      <w:tr w:rsidR="002E678B" w14:paraId="7D102607" w14:textId="77777777">
        <w:tc>
          <w:tcPr>
            <w:tcW w:w="2473" w:type="dxa"/>
            <w:shd w:val="clear" w:color="auto" w:fill="auto"/>
          </w:tcPr>
          <w:p w14:paraId="116BC8BB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Edital de Seleção</w:t>
            </w:r>
          </w:p>
        </w:tc>
        <w:tc>
          <w:tcPr>
            <w:tcW w:w="6298" w:type="dxa"/>
            <w:shd w:val="clear" w:color="auto" w:fill="auto"/>
          </w:tcPr>
          <w:p w14:paraId="6F00642E" w14:textId="77777777" w:rsidR="002E678B" w:rsidRDefault="00FA2DEB" w:rsidP="00B904AF">
            <w:r>
              <w:t>EDITAL DE SELEÇÃO PÚBLICA Nº 04/2023/SECEL-MT</w:t>
            </w:r>
          </w:p>
        </w:tc>
      </w:tr>
      <w:tr w:rsidR="002E678B" w14:paraId="7CDEA218" w14:textId="77777777">
        <w:tc>
          <w:tcPr>
            <w:tcW w:w="8771" w:type="dxa"/>
            <w:gridSpan w:val="2"/>
            <w:shd w:val="clear" w:color="auto" w:fill="D9D9D9"/>
          </w:tcPr>
          <w:p w14:paraId="6F8FDB58" w14:textId="77777777" w:rsidR="002E678B" w:rsidRDefault="00FA2DEB" w:rsidP="00B904AF">
            <w:pPr>
              <w:jc w:val="center"/>
              <w:rPr>
                <w:b/>
              </w:rPr>
            </w:pPr>
            <w:r>
              <w:rPr>
                <w:b/>
              </w:rPr>
              <w:t>RESUMO DA EXECUÇÃO</w:t>
            </w:r>
          </w:p>
        </w:tc>
      </w:tr>
      <w:tr w:rsidR="002E678B" w14:paraId="5BC5128C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03FD7EEA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Ações Executadas</w:t>
            </w:r>
          </w:p>
        </w:tc>
        <w:tc>
          <w:tcPr>
            <w:tcW w:w="6298" w:type="dxa"/>
            <w:shd w:val="clear" w:color="auto" w:fill="auto"/>
          </w:tcPr>
          <w:p w14:paraId="2EFA84CA" w14:textId="77777777" w:rsidR="002E678B" w:rsidRDefault="00FA2DEB" w:rsidP="00B904AF">
            <w:r>
              <w:t>Digite aqui</w:t>
            </w:r>
          </w:p>
        </w:tc>
      </w:tr>
      <w:tr w:rsidR="002E678B" w14:paraId="7E5751E3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3265648B" w14:textId="4A3E6BEF" w:rsidR="002E678B" w:rsidRDefault="009751B8" w:rsidP="00B904AF">
            <w:pPr>
              <w:rPr>
                <w:b/>
              </w:rPr>
            </w:pPr>
            <w:r>
              <w:rPr>
                <w:b/>
              </w:rPr>
              <w:t>Link com a obra sonora realizada para baixar em alta definição</w:t>
            </w:r>
          </w:p>
        </w:tc>
        <w:tc>
          <w:tcPr>
            <w:tcW w:w="6298" w:type="dxa"/>
            <w:shd w:val="clear" w:color="auto" w:fill="auto"/>
          </w:tcPr>
          <w:p w14:paraId="76CF009C" w14:textId="77777777" w:rsidR="002E678B" w:rsidRDefault="00FA2DEB" w:rsidP="00B904AF">
            <w:r>
              <w:t>Digite aqui</w:t>
            </w:r>
          </w:p>
        </w:tc>
      </w:tr>
      <w:tr w:rsidR="0060302E" w14:paraId="2A748CE8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51058BF1" w14:textId="5081CAC0" w:rsidR="0060302E" w:rsidRDefault="0060302E" w:rsidP="00B904AF">
            <w:pPr>
              <w:rPr>
                <w:b/>
              </w:rPr>
            </w:pPr>
            <w:r>
              <w:rPr>
                <w:b/>
              </w:rPr>
              <w:lastRenderedPageBreak/>
              <w:t>Link do drive para baixar as imagens realizadas</w:t>
            </w:r>
          </w:p>
        </w:tc>
        <w:tc>
          <w:tcPr>
            <w:tcW w:w="6298" w:type="dxa"/>
            <w:shd w:val="clear" w:color="auto" w:fill="auto"/>
          </w:tcPr>
          <w:p w14:paraId="5CD675DD" w14:textId="77777777" w:rsidR="0060302E" w:rsidRDefault="0060302E" w:rsidP="00B904AF"/>
        </w:tc>
      </w:tr>
      <w:tr w:rsidR="002E678B" w14:paraId="44DBC142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76ED5CFC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Principais Obstáculos</w:t>
            </w:r>
          </w:p>
        </w:tc>
        <w:tc>
          <w:tcPr>
            <w:tcW w:w="6298" w:type="dxa"/>
            <w:shd w:val="clear" w:color="auto" w:fill="auto"/>
          </w:tcPr>
          <w:p w14:paraId="0B152291" w14:textId="77777777" w:rsidR="002E678B" w:rsidRDefault="00FA2DEB" w:rsidP="00B904AF">
            <w:r>
              <w:t>Digite aqui</w:t>
            </w:r>
          </w:p>
        </w:tc>
      </w:tr>
      <w:tr w:rsidR="002E678B" w14:paraId="7F8EC9B4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3D91DDBD" w14:textId="135F6E19" w:rsidR="002E678B" w:rsidRDefault="000778DD" w:rsidP="00B904AF">
            <w:pPr>
              <w:rPr>
                <w:b/>
              </w:rPr>
            </w:pPr>
            <w:r w:rsidRPr="000778DD">
              <w:rPr>
                <w:b/>
              </w:rPr>
              <w:t>Impacto social do projeto</w:t>
            </w:r>
          </w:p>
        </w:tc>
        <w:tc>
          <w:tcPr>
            <w:tcW w:w="6298" w:type="dxa"/>
            <w:shd w:val="clear" w:color="auto" w:fill="auto"/>
          </w:tcPr>
          <w:p w14:paraId="1FF4708E" w14:textId="77777777" w:rsidR="002E678B" w:rsidRDefault="00FA2DEB" w:rsidP="00B904AF">
            <w:r>
              <w:t>Digite aqui</w:t>
            </w:r>
          </w:p>
        </w:tc>
      </w:tr>
      <w:tr w:rsidR="002E678B" w14:paraId="4CBA15B7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23DD0198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Público Previsto</w:t>
            </w:r>
          </w:p>
        </w:tc>
        <w:tc>
          <w:tcPr>
            <w:tcW w:w="6298" w:type="dxa"/>
            <w:shd w:val="clear" w:color="auto" w:fill="auto"/>
          </w:tcPr>
          <w:p w14:paraId="7092D9CA" w14:textId="77777777" w:rsidR="002E678B" w:rsidRDefault="00FA2DEB" w:rsidP="00B904AF">
            <w:r>
              <w:t>Digite aqui</w:t>
            </w:r>
          </w:p>
        </w:tc>
      </w:tr>
      <w:tr w:rsidR="002E678B" w14:paraId="32636722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19DFE6B9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Público Alcançado</w:t>
            </w:r>
          </w:p>
        </w:tc>
        <w:tc>
          <w:tcPr>
            <w:tcW w:w="6298" w:type="dxa"/>
            <w:shd w:val="clear" w:color="auto" w:fill="auto"/>
          </w:tcPr>
          <w:p w14:paraId="3DA3077F" w14:textId="77777777" w:rsidR="002E678B" w:rsidRDefault="00FA2DEB" w:rsidP="00B904AF">
            <w:r>
              <w:t>Digite aqui</w:t>
            </w:r>
          </w:p>
        </w:tc>
      </w:tr>
      <w:tr w:rsidR="000778DD" w14:paraId="23C3E648" w14:textId="77777777" w:rsidTr="000778DD">
        <w:trPr>
          <w:trHeight w:val="1239"/>
        </w:trPr>
        <w:tc>
          <w:tcPr>
            <w:tcW w:w="2473" w:type="dxa"/>
            <w:shd w:val="clear" w:color="auto" w:fill="auto"/>
          </w:tcPr>
          <w:p w14:paraId="382B6C89" w14:textId="6DB3713D" w:rsidR="000778DD" w:rsidRDefault="000778DD" w:rsidP="000778DD">
            <w:pPr>
              <w:rPr>
                <w:b/>
              </w:rPr>
            </w:pPr>
            <w:r w:rsidRPr="000778DD">
              <w:rPr>
                <w:b/>
              </w:rPr>
              <w:t>Local de apresentação acessível a vários públicos atendendo a critérios de descentralização</w:t>
            </w:r>
          </w:p>
        </w:tc>
        <w:tc>
          <w:tcPr>
            <w:tcW w:w="6298" w:type="dxa"/>
            <w:shd w:val="clear" w:color="auto" w:fill="auto"/>
          </w:tcPr>
          <w:p w14:paraId="74EF84BB" w14:textId="7AA920CE" w:rsidR="000778DD" w:rsidRDefault="000778DD" w:rsidP="00B904AF">
            <w:r>
              <w:t>Digite aqui</w:t>
            </w:r>
          </w:p>
        </w:tc>
      </w:tr>
      <w:tr w:rsidR="000778DD" w14:paraId="41E4E286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526D69E2" w14:textId="1B866CEC" w:rsidR="000778DD" w:rsidRDefault="000778DD" w:rsidP="00B904AF">
            <w:pPr>
              <w:rPr>
                <w:b/>
              </w:rPr>
            </w:pPr>
            <w:r w:rsidRPr="000778DD">
              <w:rPr>
                <w:b/>
              </w:rPr>
              <w:t>Equipe diversa</w:t>
            </w:r>
          </w:p>
        </w:tc>
        <w:tc>
          <w:tcPr>
            <w:tcW w:w="6298" w:type="dxa"/>
            <w:shd w:val="clear" w:color="auto" w:fill="auto"/>
          </w:tcPr>
          <w:p w14:paraId="4A83EB40" w14:textId="095CEA8E" w:rsidR="000778DD" w:rsidRDefault="000778DD" w:rsidP="00B904AF">
            <w:r>
              <w:t>Digite aqui</w:t>
            </w:r>
          </w:p>
        </w:tc>
      </w:tr>
      <w:tr w:rsidR="000778DD" w14:paraId="3FE7C948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248155EF" w14:textId="0A593B57" w:rsidR="000778DD" w:rsidRDefault="000778DD" w:rsidP="000778DD">
            <w:pPr>
              <w:rPr>
                <w:b/>
              </w:rPr>
            </w:pPr>
            <w:r w:rsidRPr="000778DD">
              <w:rPr>
                <w:b/>
              </w:rPr>
              <w:t>Críticas positivas na imprensa</w:t>
            </w:r>
          </w:p>
        </w:tc>
        <w:tc>
          <w:tcPr>
            <w:tcW w:w="6298" w:type="dxa"/>
            <w:shd w:val="clear" w:color="auto" w:fill="auto"/>
          </w:tcPr>
          <w:p w14:paraId="10CA6740" w14:textId="0A67C01A" w:rsidR="000778DD" w:rsidRDefault="000778DD" w:rsidP="00B904AF">
            <w:r>
              <w:t>Digite aqui</w:t>
            </w:r>
          </w:p>
        </w:tc>
      </w:tr>
      <w:tr w:rsidR="000778DD" w14:paraId="3F0200C8" w14:textId="77777777">
        <w:trPr>
          <w:trHeight w:val="1133"/>
        </w:trPr>
        <w:tc>
          <w:tcPr>
            <w:tcW w:w="2473" w:type="dxa"/>
            <w:shd w:val="clear" w:color="auto" w:fill="auto"/>
          </w:tcPr>
          <w:p w14:paraId="78C8DD27" w14:textId="1A8F436E" w:rsidR="000778DD" w:rsidRDefault="000778DD" w:rsidP="00B904AF">
            <w:pPr>
              <w:rPr>
                <w:b/>
              </w:rPr>
            </w:pPr>
            <w:r>
              <w:rPr>
                <w:b/>
              </w:rPr>
              <w:t>E</w:t>
            </w:r>
            <w:r w:rsidRPr="000778DD">
              <w:rPr>
                <w:b/>
              </w:rPr>
              <w:t>ngajamento nas redes sociais</w:t>
            </w:r>
          </w:p>
        </w:tc>
        <w:tc>
          <w:tcPr>
            <w:tcW w:w="6298" w:type="dxa"/>
            <w:shd w:val="clear" w:color="auto" w:fill="auto"/>
          </w:tcPr>
          <w:p w14:paraId="4CD914DB" w14:textId="69119D85" w:rsidR="000778DD" w:rsidRDefault="000778DD" w:rsidP="00B904AF">
            <w:r>
              <w:t>Digite aqui</w:t>
            </w:r>
          </w:p>
        </w:tc>
      </w:tr>
    </w:tbl>
    <w:p w14:paraId="2A784E95" w14:textId="051A90DB" w:rsidR="002E678B" w:rsidRDefault="002E678B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6733D662" w14:textId="4AB4499D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0178E7FA" w14:textId="1668106E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314AFEB1" w14:textId="25198A28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5FD5E50D" w14:textId="2BC114FA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294E9689" w14:textId="46F1C5D5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443F61D5" w14:textId="4E98FFF8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5EA0B3E5" w14:textId="56223A1F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7A1CA09C" w14:textId="374A6959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3CB84BBB" w14:textId="053E1AF5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3A9CCA33" w14:textId="2C05CBEA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756C8B20" w14:textId="60223087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1AAC8615" w14:textId="77777777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tbl>
      <w:tblPr>
        <w:tblStyle w:val="af0"/>
        <w:tblW w:w="8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921"/>
        <w:gridCol w:w="1656"/>
        <w:gridCol w:w="1654"/>
      </w:tblGrid>
      <w:tr w:rsidR="002E678B" w14:paraId="080F3CAC" w14:textId="77777777">
        <w:trPr>
          <w:jc w:val="center"/>
        </w:trPr>
        <w:tc>
          <w:tcPr>
            <w:tcW w:w="8771" w:type="dxa"/>
            <w:gridSpan w:val="4"/>
            <w:shd w:val="clear" w:color="auto" w:fill="D9D9D9"/>
          </w:tcPr>
          <w:p w14:paraId="646B6BB0" w14:textId="77777777" w:rsidR="002E678B" w:rsidRDefault="00FA2DEB" w:rsidP="00B904AF">
            <w:pPr>
              <w:jc w:val="center"/>
              <w:rPr>
                <w:b/>
              </w:rPr>
            </w:pPr>
            <w:r>
              <w:rPr>
                <w:b/>
              </w:rPr>
              <w:t>CRONOGRAMA DE EXECUÇÃO</w:t>
            </w:r>
          </w:p>
        </w:tc>
      </w:tr>
      <w:tr w:rsidR="002E678B" w14:paraId="04330DC0" w14:textId="77777777">
        <w:trPr>
          <w:jc w:val="center"/>
        </w:trPr>
        <w:tc>
          <w:tcPr>
            <w:tcW w:w="8771" w:type="dxa"/>
            <w:gridSpan w:val="4"/>
          </w:tcPr>
          <w:p w14:paraId="4B973E04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ETAPA 1</w:t>
            </w:r>
          </w:p>
        </w:tc>
      </w:tr>
      <w:tr w:rsidR="002E678B" w14:paraId="60A72CE5" w14:textId="77777777">
        <w:trPr>
          <w:jc w:val="center"/>
        </w:trPr>
        <w:tc>
          <w:tcPr>
            <w:tcW w:w="540" w:type="dxa"/>
          </w:tcPr>
          <w:p w14:paraId="35A3409D" w14:textId="77777777" w:rsidR="002E678B" w:rsidRDefault="002E678B" w:rsidP="00B904AF"/>
        </w:tc>
        <w:tc>
          <w:tcPr>
            <w:tcW w:w="4921" w:type="dxa"/>
          </w:tcPr>
          <w:p w14:paraId="52F293E9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656" w:type="dxa"/>
          </w:tcPr>
          <w:p w14:paraId="3F21396C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Data início</w:t>
            </w:r>
          </w:p>
        </w:tc>
        <w:tc>
          <w:tcPr>
            <w:tcW w:w="1654" w:type="dxa"/>
          </w:tcPr>
          <w:p w14:paraId="78A4ADA9" w14:textId="77777777" w:rsidR="002E678B" w:rsidRDefault="00FA2DEB" w:rsidP="00B904AF">
            <w:pPr>
              <w:rPr>
                <w:b/>
              </w:rPr>
            </w:pPr>
            <w:r>
              <w:rPr>
                <w:b/>
              </w:rPr>
              <w:t>Data fim</w:t>
            </w:r>
          </w:p>
        </w:tc>
      </w:tr>
      <w:tr w:rsidR="002E678B" w14:paraId="3C98F6B6" w14:textId="77777777">
        <w:trPr>
          <w:jc w:val="center"/>
        </w:trPr>
        <w:tc>
          <w:tcPr>
            <w:tcW w:w="540" w:type="dxa"/>
          </w:tcPr>
          <w:p w14:paraId="08723AD1" w14:textId="77777777" w:rsidR="002E678B" w:rsidRDefault="00FA2DEB" w:rsidP="00B904AF">
            <w:r>
              <w:t>1.</w:t>
            </w:r>
          </w:p>
        </w:tc>
        <w:tc>
          <w:tcPr>
            <w:tcW w:w="4921" w:type="dxa"/>
          </w:tcPr>
          <w:p w14:paraId="21470D70" w14:textId="77777777" w:rsidR="002E678B" w:rsidRDefault="00FA2DEB" w:rsidP="00B904AF">
            <w:r>
              <w:t>Nome da ação executada</w:t>
            </w:r>
          </w:p>
          <w:p w14:paraId="3DDB4D4A" w14:textId="77777777" w:rsidR="002E678B" w:rsidRDefault="00FA2DEB" w:rsidP="00B904AF">
            <w:r>
              <w:t>Executado pelo(a) prestadora de serviço</w:t>
            </w:r>
          </w:p>
        </w:tc>
        <w:tc>
          <w:tcPr>
            <w:tcW w:w="1656" w:type="dxa"/>
          </w:tcPr>
          <w:p w14:paraId="2130F44A" w14:textId="77777777" w:rsidR="002E678B" w:rsidRDefault="00FA2DEB" w:rsidP="00B904AF">
            <w:r>
              <w:t>XX/XX/XXXX</w:t>
            </w:r>
          </w:p>
        </w:tc>
        <w:tc>
          <w:tcPr>
            <w:tcW w:w="1654" w:type="dxa"/>
          </w:tcPr>
          <w:p w14:paraId="6E187DA4" w14:textId="77777777" w:rsidR="002E678B" w:rsidRDefault="00FA2DEB" w:rsidP="00B904AF">
            <w:r>
              <w:t>XX/XX/XXXX</w:t>
            </w:r>
          </w:p>
        </w:tc>
      </w:tr>
      <w:tr w:rsidR="002E678B" w14:paraId="25905AF9" w14:textId="77777777">
        <w:trPr>
          <w:jc w:val="center"/>
        </w:trPr>
        <w:tc>
          <w:tcPr>
            <w:tcW w:w="540" w:type="dxa"/>
          </w:tcPr>
          <w:p w14:paraId="533D80F4" w14:textId="77777777" w:rsidR="002E678B" w:rsidRDefault="00FA2DEB" w:rsidP="00B904AF">
            <w:r>
              <w:t>2.</w:t>
            </w:r>
          </w:p>
        </w:tc>
        <w:tc>
          <w:tcPr>
            <w:tcW w:w="4921" w:type="dxa"/>
          </w:tcPr>
          <w:p w14:paraId="7988EC80" w14:textId="77777777" w:rsidR="002E678B" w:rsidRDefault="00FA2DEB" w:rsidP="00B904AF">
            <w:r>
              <w:t>Nome da ação executada</w:t>
            </w:r>
          </w:p>
          <w:p w14:paraId="14E5DEDE" w14:textId="77777777" w:rsidR="002E678B" w:rsidRDefault="00FA2DEB" w:rsidP="00B904AF">
            <w:r>
              <w:t>Executado pelo(a) fornecedor(a) de materiais de consumo</w:t>
            </w:r>
          </w:p>
        </w:tc>
        <w:tc>
          <w:tcPr>
            <w:tcW w:w="1656" w:type="dxa"/>
          </w:tcPr>
          <w:p w14:paraId="51A3A192" w14:textId="77777777" w:rsidR="002E678B" w:rsidRDefault="00FA2DEB" w:rsidP="00B904AF">
            <w:r>
              <w:t>XX/XX/XXXX</w:t>
            </w:r>
          </w:p>
        </w:tc>
        <w:tc>
          <w:tcPr>
            <w:tcW w:w="1654" w:type="dxa"/>
          </w:tcPr>
          <w:p w14:paraId="0D7A3D5A" w14:textId="77777777" w:rsidR="002E678B" w:rsidRDefault="00FA2DEB" w:rsidP="00B904AF">
            <w:r>
              <w:t>XX/XX/XXXX</w:t>
            </w:r>
          </w:p>
        </w:tc>
      </w:tr>
    </w:tbl>
    <w:p w14:paraId="2B382F25" w14:textId="77777777" w:rsidR="009751B8" w:rsidRDefault="009751B8" w:rsidP="000778DD">
      <w:pPr>
        <w:tabs>
          <w:tab w:val="center" w:pos="4252"/>
          <w:tab w:val="right" w:pos="8504"/>
        </w:tabs>
      </w:pPr>
    </w:p>
    <w:p w14:paraId="247D8BE2" w14:textId="77777777" w:rsidR="009751B8" w:rsidRDefault="009751B8" w:rsidP="000778DD">
      <w:pPr>
        <w:tabs>
          <w:tab w:val="center" w:pos="4252"/>
          <w:tab w:val="right" w:pos="8504"/>
        </w:tabs>
      </w:pPr>
    </w:p>
    <w:p w14:paraId="020E10E9" w14:textId="7F6C35BD" w:rsidR="00282C35" w:rsidRDefault="00282C35" w:rsidP="000778DD">
      <w:pPr>
        <w:tabs>
          <w:tab w:val="center" w:pos="4252"/>
          <w:tab w:val="right" w:pos="8504"/>
        </w:tabs>
      </w:pPr>
      <w:r>
        <w:t>Relatório de imagens</w:t>
      </w:r>
    </w:p>
    <w:p w14:paraId="04941045" w14:textId="3F40E256" w:rsidR="00282C35" w:rsidRDefault="00282C35" w:rsidP="000778DD">
      <w:pPr>
        <w:tabs>
          <w:tab w:val="center" w:pos="4252"/>
          <w:tab w:val="right" w:pos="8504"/>
        </w:tabs>
      </w:pPr>
    </w:p>
    <w:p w14:paraId="3737CAB8" w14:textId="77777777" w:rsidR="00282C35" w:rsidRPr="001845D7" w:rsidRDefault="00282C35" w:rsidP="000778DD">
      <w:pPr>
        <w:tabs>
          <w:tab w:val="center" w:pos="4252"/>
          <w:tab w:val="right" w:pos="8504"/>
        </w:tabs>
      </w:pPr>
    </w:p>
    <w:p w14:paraId="54D796A1" w14:textId="00D6A529" w:rsidR="000778DD" w:rsidRPr="001845D7" w:rsidRDefault="00282C35" w:rsidP="000778DD">
      <w:pPr>
        <w:tabs>
          <w:tab w:val="center" w:pos="4252"/>
          <w:tab w:val="right" w:pos="8504"/>
        </w:tabs>
      </w:pPr>
      <w:r>
        <w:t>Título | Assunto | Data | Local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771"/>
      </w:tblGrid>
      <w:tr w:rsidR="000778DD" w:rsidRPr="001845D7" w14:paraId="0A93D871" w14:textId="77777777" w:rsidTr="00CB6BA3">
        <w:tc>
          <w:tcPr>
            <w:tcW w:w="15388" w:type="dxa"/>
          </w:tcPr>
          <w:p w14:paraId="6DBA8A62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285BC106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6308BA8D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60E995FA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7C2B8117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2C04576D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3D9AC50B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758605AB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319466AF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25342144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5BECF170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2BF73752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noProof/>
              </w:rPr>
            </w:pPr>
          </w:p>
          <w:p w14:paraId="46121244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3E538D80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26683654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06F8EB4B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16674742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13256C7F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1DBFFC7C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6945EB4C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3A60C30A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2D2716D9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4FA44FDC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6D987A45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noProof/>
              </w:rPr>
            </w:pPr>
          </w:p>
          <w:p w14:paraId="0D97909F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  <w:r w:rsidRPr="001845D7">
              <w:rPr>
                <w:noProof/>
              </w:rPr>
              <mc:AlternateContent>
                <mc:Choice Requires="wps">
                  <w:drawing>
                    <wp:inline distT="0" distB="0" distL="0" distR="0" wp14:anchorId="6DC6766F" wp14:editId="71BA7955">
                      <wp:extent cx="304800" cy="304800"/>
                      <wp:effectExtent l="0" t="0" r="0" b="0"/>
                      <wp:docPr id="5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1C4D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" filled="f" stroked="f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</w:tbl>
    <w:p w14:paraId="64E30EC3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75BA3304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03441B0A" w14:textId="4E97B7AA" w:rsidR="000778DD" w:rsidRDefault="000778DD" w:rsidP="000778DD">
      <w:pPr>
        <w:tabs>
          <w:tab w:val="center" w:pos="4252"/>
          <w:tab w:val="right" w:pos="8504"/>
        </w:tabs>
      </w:pPr>
    </w:p>
    <w:p w14:paraId="2D6DC682" w14:textId="77777777" w:rsidR="00282C35" w:rsidRPr="001845D7" w:rsidRDefault="00282C35" w:rsidP="000778DD">
      <w:pPr>
        <w:tabs>
          <w:tab w:val="center" w:pos="4252"/>
          <w:tab w:val="right" w:pos="8504"/>
        </w:tabs>
      </w:pPr>
    </w:p>
    <w:tbl>
      <w:tblPr>
        <w:tblStyle w:val="Tabelacomgrade1"/>
        <w:tblpPr w:leftFromText="141" w:rightFromText="141" w:vertAnchor="text" w:horzAnchor="margin" w:tblpY="425"/>
        <w:tblW w:w="0" w:type="auto"/>
        <w:tblLook w:val="04A0" w:firstRow="1" w:lastRow="0" w:firstColumn="1" w:lastColumn="0" w:noHBand="0" w:noVBand="1"/>
      </w:tblPr>
      <w:tblGrid>
        <w:gridCol w:w="8771"/>
      </w:tblGrid>
      <w:tr w:rsidR="000778DD" w:rsidRPr="001845D7" w14:paraId="7321B6AD" w14:textId="77777777" w:rsidTr="00CB6BA3">
        <w:trPr>
          <w:trHeight w:val="4995"/>
        </w:trPr>
        <w:tc>
          <w:tcPr>
            <w:tcW w:w="10502" w:type="dxa"/>
          </w:tcPr>
          <w:p w14:paraId="66CE0867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noProof/>
              </w:rPr>
            </w:pPr>
          </w:p>
          <w:p w14:paraId="092532FD" w14:textId="77777777" w:rsidR="000778DD" w:rsidRPr="001845D7" w:rsidRDefault="000778DD" w:rsidP="00CB6BA3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F69EF79" w14:textId="3287A71D" w:rsidR="000778DD" w:rsidRPr="001845D7" w:rsidRDefault="00282C35" w:rsidP="000778DD">
      <w:pPr>
        <w:tabs>
          <w:tab w:val="center" w:pos="4252"/>
          <w:tab w:val="right" w:pos="8504"/>
        </w:tabs>
      </w:pPr>
      <w:r>
        <w:t>Título | Assunto | Data | Local</w:t>
      </w:r>
    </w:p>
    <w:p w14:paraId="52DB318C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6A70D396" w14:textId="77777777" w:rsidR="00282C35" w:rsidRPr="001845D7" w:rsidRDefault="00282C35" w:rsidP="00282C35">
      <w:pPr>
        <w:tabs>
          <w:tab w:val="center" w:pos="4252"/>
          <w:tab w:val="right" w:pos="8504"/>
        </w:tabs>
      </w:pPr>
    </w:p>
    <w:p w14:paraId="625E66E6" w14:textId="77777777" w:rsidR="009751B8" w:rsidRDefault="009751B8" w:rsidP="000778DD">
      <w:pPr>
        <w:tabs>
          <w:tab w:val="center" w:pos="4252"/>
          <w:tab w:val="right" w:pos="8504"/>
        </w:tabs>
      </w:pPr>
    </w:p>
    <w:p w14:paraId="6F3B2A1D" w14:textId="0B915B0B" w:rsidR="000778DD" w:rsidRPr="001845D7" w:rsidRDefault="00282C35" w:rsidP="000778DD">
      <w:pPr>
        <w:tabs>
          <w:tab w:val="center" w:pos="4252"/>
          <w:tab w:val="right" w:pos="8504"/>
        </w:tabs>
      </w:pPr>
      <w:r>
        <w:t>Título | Assunto | Data | Local</w:t>
      </w:r>
      <w:r w:rsidR="000778DD" w:rsidRPr="001845D7">
        <w:t xml:space="preserve">  </w:t>
      </w:r>
    </w:p>
    <w:p w14:paraId="4BCB8E00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5B136C64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33222BB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056B10B7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776CF978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AAB6B41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0D3E5D6E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C92FD02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E010A79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8FB8825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4A2B228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009983A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C5C25FD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62A149C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7655E67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6E380AE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0CC5A8B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ABA5D5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A9B9A1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E7322C5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209C52B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BDDE82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B1FD85D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FBC4A77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581999D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7EEE278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272E58B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7CDCD810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F59E47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769E4613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0F3447C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7F970D01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0DAD5E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64CC02E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09758692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7CB84B0E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52444E2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B73620D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4855F4B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7BA5A087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C0C448B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DAE58BF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48F5F78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4B4E4E64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17129548" w14:textId="77777777" w:rsidR="00282C35" w:rsidRPr="001845D7" w:rsidRDefault="00282C35" w:rsidP="00282C35">
      <w:pPr>
        <w:tabs>
          <w:tab w:val="center" w:pos="4252"/>
          <w:tab w:val="right" w:pos="8504"/>
        </w:tabs>
      </w:pPr>
    </w:p>
    <w:p w14:paraId="3EF5B4BC" w14:textId="77777777" w:rsidR="00282C35" w:rsidRPr="001845D7" w:rsidRDefault="00282C35" w:rsidP="00282C35">
      <w:pPr>
        <w:tabs>
          <w:tab w:val="center" w:pos="4252"/>
          <w:tab w:val="right" w:pos="8504"/>
        </w:tabs>
      </w:pPr>
      <w:r>
        <w:t>Título | Assunto | Data | Local</w:t>
      </w:r>
    </w:p>
    <w:p w14:paraId="3A9781AE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6156B298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60E6EDF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02C0524F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7224664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8F32BD1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3E4D853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0D4BDB78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22F52FA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C8F0621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75EAFA80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298EA8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F69F16B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E5F6E70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E1C8CFD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85998A1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04146B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3426F03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6A99717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3160E65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03305A5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06C5352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36C55C7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4C78F561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76A7443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29FB0901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E953CF6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E507BC9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50A9C6BA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1C39BF50" w14:textId="77777777" w:rsidR="000778DD" w:rsidRPr="001845D7" w:rsidRDefault="000778DD" w:rsidP="0007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</w:pPr>
    </w:p>
    <w:p w14:paraId="6E6D2F8F" w14:textId="77777777" w:rsidR="000778DD" w:rsidRPr="001845D7" w:rsidRDefault="000778DD" w:rsidP="000778DD">
      <w:pPr>
        <w:tabs>
          <w:tab w:val="center" w:pos="4252"/>
          <w:tab w:val="right" w:pos="8504"/>
        </w:tabs>
      </w:pPr>
    </w:p>
    <w:p w14:paraId="051C0B6E" w14:textId="1FEF2466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345421B1" w14:textId="1A9D4577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1E7EA89F" w14:textId="7C178CB0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2E7D2D3B" w14:textId="133CFC7D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25AF08E6" w14:textId="46F52FF4" w:rsidR="000778DD" w:rsidRDefault="000778DD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58D8A066" w14:textId="77777777" w:rsidR="007271BB" w:rsidRDefault="007271BB" w:rsidP="00727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  <w:r w:rsidRPr="001451AB">
        <w:t>Modelo de Relatório de Execução financeira</w:t>
      </w:r>
    </w:p>
    <w:p w14:paraId="098E51E2" w14:textId="77777777" w:rsidR="007271BB" w:rsidRDefault="007271BB" w:rsidP="00727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33E80300" w14:textId="77777777" w:rsidR="007271BB" w:rsidRDefault="007271BB" w:rsidP="007271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366"/>
      </w:tblGrid>
      <w:tr w:rsidR="007271BB" w14:paraId="1C951AA1" w14:textId="77777777" w:rsidTr="00A75D86">
        <w:trPr>
          <w:trHeight w:val="567"/>
        </w:trPr>
        <w:tc>
          <w:tcPr>
            <w:tcW w:w="8771" w:type="dxa"/>
            <w:gridSpan w:val="2"/>
          </w:tcPr>
          <w:p w14:paraId="66C7DDCE" w14:textId="77777777" w:rsidR="007271BB" w:rsidRDefault="007271BB" w:rsidP="00A75D86">
            <w:pPr>
              <w:widowControl w:val="0"/>
              <w:jc w:val="center"/>
            </w:pPr>
            <w:r>
              <w:t>EXECUÇÃO FINANCEIRA</w:t>
            </w:r>
          </w:p>
        </w:tc>
      </w:tr>
      <w:tr w:rsidR="007271BB" w14:paraId="1640BF81" w14:textId="77777777" w:rsidTr="00A75D86">
        <w:trPr>
          <w:trHeight w:val="567"/>
        </w:trPr>
        <w:tc>
          <w:tcPr>
            <w:tcW w:w="2405" w:type="dxa"/>
          </w:tcPr>
          <w:p w14:paraId="1F2B5075" w14:textId="77777777" w:rsidR="007271BB" w:rsidRDefault="007271BB" w:rsidP="00A75D86">
            <w:pPr>
              <w:widowControl w:val="0"/>
            </w:pPr>
            <w:r>
              <w:t>Valor do termo</w:t>
            </w:r>
          </w:p>
        </w:tc>
        <w:tc>
          <w:tcPr>
            <w:tcW w:w="6366" w:type="dxa"/>
          </w:tcPr>
          <w:p w14:paraId="5BBA544C" w14:textId="77777777" w:rsidR="007271BB" w:rsidRDefault="007271BB" w:rsidP="00A75D86">
            <w:pPr>
              <w:widowControl w:val="0"/>
            </w:pPr>
          </w:p>
        </w:tc>
      </w:tr>
      <w:tr w:rsidR="007271BB" w14:paraId="5C9BB593" w14:textId="77777777" w:rsidTr="00A75D86">
        <w:trPr>
          <w:trHeight w:val="567"/>
        </w:trPr>
        <w:tc>
          <w:tcPr>
            <w:tcW w:w="2405" w:type="dxa"/>
          </w:tcPr>
          <w:p w14:paraId="4CFF6DD0" w14:textId="77777777" w:rsidR="007271BB" w:rsidRDefault="007271BB" w:rsidP="00A75D86">
            <w:pPr>
              <w:widowControl w:val="0"/>
            </w:pPr>
            <w:r>
              <w:t>Rendimento da aplicação financeira</w:t>
            </w:r>
          </w:p>
        </w:tc>
        <w:tc>
          <w:tcPr>
            <w:tcW w:w="6366" w:type="dxa"/>
          </w:tcPr>
          <w:p w14:paraId="7E249602" w14:textId="77777777" w:rsidR="007271BB" w:rsidRDefault="007271BB" w:rsidP="00A75D86">
            <w:pPr>
              <w:widowControl w:val="0"/>
            </w:pPr>
          </w:p>
        </w:tc>
      </w:tr>
      <w:tr w:rsidR="007271BB" w14:paraId="7683AC3D" w14:textId="77777777" w:rsidTr="00A75D86">
        <w:trPr>
          <w:trHeight w:val="567"/>
        </w:trPr>
        <w:tc>
          <w:tcPr>
            <w:tcW w:w="2405" w:type="dxa"/>
          </w:tcPr>
          <w:p w14:paraId="5C91A324" w14:textId="77777777" w:rsidR="007271BB" w:rsidRDefault="007271BB" w:rsidP="00A75D86">
            <w:pPr>
              <w:widowControl w:val="0"/>
            </w:pPr>
            <w:r>
              <w:t>Saldo</w:t>
            </w:r>
          </w:p>
        </w:tc>
        <w:tc>
          <w:tcPr>
            <w:tcW w:w="6366" w:type="dxa"/>
          </w:tcPr>
          <w:p w14:paraId="5A2C74A4" w14:textId="77777777" w:rsidR="007271BB" w:rsidRDefault="007271BB" w:rsidP="00A75D86">
            <w:pPr>
              <w:widowControl w:val="0"/>
            </w:pPr>
          </w:p>
        </w:tc>
      </w:tr>
      <w:tr w:rsidR="007271BB" w14:paraId="6C43D347" w14:textId="77777777" w:rsidTr="00A75D86">
        <w:trPr>
          <w:trHeight w:val="567"/>
        </w:trPr>
        <w:tc>
          <w:tcPr>
            <w:tcW w:w="2405" w:type="dxa"/>
          </w:tcPr>
          <w:p w14:paraId="3473993F" w14:textId="77777777" w:rsidR="007271BB" w:rsidRDefault="007271BB" w:rsidP="00A75D86">
            <w:pPr>
              <w:widowControl w:val="0"/>
            </w:pPr>
          </w:p>
        </w:tc>
        <w:tc>
          <w:tcPr>
            <w:tcW w:w="6366" w:type="dxa"/>
          </w:tcPr>
          <w:p w14:paraId="51CACDBE" w14:textId="77777777" w:rsidR="007271BB" w:rsidRDefault="007271BB" w:rsidP="00A75D86">
            <w:pPr>
              <w:widowControl w:val="0"/>
            </w:pPr>
          </w:p>
        </w:tc>
      </w:tr>
      <w:tr w:rsidR="007271BB" w14:paraId="1471C2DE" w14:textId="77777777" w:rsidTr="00A75D86">
        <w:trPr>
          <w:trHeight w:val="567"/>
        </w:trPr>
        <w:tc>
          <w:tcPr>
            <w:tcW w:w="2405" w:type="dxa"/>
          </w:tcPr>
          <w:p w14:paraId="010D4228" w14:textId="77777777" w:rsidR="007271BB" w:rsidRDefault="007271BB" w:rsidP="00A75D86">
            <w:pPr>
              <w:widowControl w:val="0"/>
            </w:pPr>
          </w:p>
        </w:tc>
        <w:tc>
          <w:tcPr>
            <w:tcW w:w="6366" w:type="dxa"/>
          </w:tcPr>
          <w:p w14:paraId="74AFB9A4" w14:textId="77777777" w:rsidR="007271BB" w:rsidRDefault="007271BB" w:rsidP="00A75D86">
            <w:pPr>
              <w:widowControl w:val="0"/>
            </w:pPr>
          </w:p>
        </w:tc>
      </w:tr>
    </w:tbl>
    <w:p w14:paraId="6B4D6815" w14:textId="77777777" w:rsidR="007271BB" w:rsidRPr="001451AB" w:rsidRDefault="007271BB" w:rsidP="007271B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830F3F" w14:textId="77777777" w:rsidR="009F7203" w:rsidRDefault="009F7203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  <w:sectPr w:rsidR="009F7203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2268" w:right="1418" w:bottom="1418" w:left="1701" w:header="0" w:footer="0" w:gutter="0"/>
          <w:cols w:space="720"/>
        </w:sectPr>
      </w:pPr>
    </w:p>
    <w:p w14:paraId="223982D9" w14:textId="135D82CC" w:rsidR="009F7203" w:rsidRDefault="009F7203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056F75EC" w14:textId="200B9FD9" w:rsidR="009F7203" w:rsidRDefault="009F7203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79001BC0" w14:textId="14357F60" w:rsidR="009F7203" w:rsidRDefault="009F7203" w:rsidP="00B904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174D18C5" w14:textId="0824A090" w:rsidR="000264AE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Modelo de Prestação de contas - Planilha financeira</w:t>
      </w:r>
    </w:p>
    <w:p w14:paraId="003064B8" w14:textId="5B94A75B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4"/>
        <w:gridCol w:w="1383"/>
        <w:gridCol w:w="1310"/>
        <w:gridCol w:w="1379"/>
        <w:gridCol w:w="1353"/>
        <w:gridCol w:w="1554"/>
        <w:gridCol w:w="1302"/>
        <w:gridCol w:w="1156"/>
        <w:gridCol w:w="1149"/>
        <w:gridCol w:w="1144"/>
      </w:tblGrid>
      <w:tr w:rsidR="00595CE0" w14:paraId="6E0221F4" w14:textId="77777777" w:rsidTr="00D84667">
        <w:trPr>
          <w:trHeight w:val="567"/>
        </w:trPr>
        <w:tc>
          <w:tcPr>
            <w:tcW w:w="1416" w:type="dxa"/>
          </w:tcPr>
          <w:p w14:paraId="247A489F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ATIVIDADE</w:t>
            </w:r>
          </w:p>
        </w:tc>
        <w:tc>
          <w:tcPr>
            <w:tcW w:w="1387" w:type="dxa"/>
          </w:tcPr>
          <w:p w14:paraId="0240B9BB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VALOR</w:t>
            </w:r>
          </w:p>
          <w:p w14:paraId="0821F6BB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PREVISTO</w:t>
            </w:r>
          </w:p>
        </w:tc>
        <w:tc>
          <w:tcPr>
            <w:tcW w:w="1318" w:type="dxa"/>
          </w:tcPr>
          <w:p w14:paraId="1A031577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VALOR GASTO</w:t>
            </w:r>
          </w:p>
        </w:tc>
        <w:tc>
          <w:tcPr>
            <w:tcW w:w="1383" w:type="dxa"/>
          </w:tcPr>
          <w:p w14:paraId="035B432D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CPF/CNPJ</w:t>
            </w:r>
          </w:p>
        </w:tc>
        <w:tc>
          <w:tcPr>
            <w:tcW w:w="1359" w:type="dxa"/>
          </w:tcPr>
          <w:p w14:paraId="5F2CCE7B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SERVIÇO</w:t>
            </w:r>
          </w:p>
        </w:tc>
        <w:tc>
          <w:tcPr>
            <w:tcW w:w="1523" w:type="dxa"/>
          </w:tcPr>
          <w:p w14:paraId="54FA1E8F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DATA DE PAGAMENTO</w:t>
            </w:r>
          </w:p>
        </w:tc>
        <w:tc>
          <w:tcPr>
            <w:tcW w:w="1311" w:type="dxa"/>
          </w:tcPr>
          <w:p w14:paraId="1A733C41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N° DOC. FISCAL</w:t>
            </w:r>
          </w:p>
        </w:tc>
        <w:tc>
          <w:tcPr>
            <w:tcW w:w="1149" w:type="dxa"/>
          </w:tcPr>
          <w:p w14:paraId="51DB3718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NÚMERO</w:t>
            </w:r>
          </w:p>
          <w:p w14:paraId="61DD775F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DOC FISCAL</w:t>
            </w:r>
          </w:p>
        </w:tc>
        <w:tc>
          <w:tcPr>
            <w:tcW w:w="1149" w:type="dxa"/>
          </w:tcPr>
          <w:p w14:paraId="083967AF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DATA DE EMISSÃO</w:t>
            </w:r>
          </w:p>
        </w:tc>
        <w:tc>
          <w:tcPr>
            <w:tcW w:w="1149" w:type="dxa"/>
          </w:tcPr>
          <w:p w14:paraId="1D4B54D5" w14:textId="77777777" w:rsidR="00595CE0" w:rsidRPr="00595CE0" w:rsidRDefault="00595CE0" w:rsidP="00D84667">
            <w:pPr>
              <w:widowControl w:val="0"/>
              <w:rPr>
                <w:b/>
                <w:bCs/>
              </w:rPr>
            </w:pPr>
            <w:r w:rsidRPr="00595CE0">
              <w:rPr>
                <w:b/>
                <w:bCs/>
              </w:rPr>
              <w:t>VALOR</w:t>
            </w:r>
          </w:p>
        </w:tc>
      </w:tr>
      <w:tr w:rsidR="00595CE0" w14:paraId="52E1F74D" w14:textId="77777777" w:rsidTr="00D84667">
        <w:trPr>
          <w:trHeight w:val="567"/>
        </w:trPr>
        <w:tc>
          <w:tcPr>
            <w:tcW w:w="1416" w:type="dxa"/>
          </w:tcPr>
          <w:p w14:paraId="62DD7EC8" w14:textId="77777777" w:rsidR="00595CE0" w:rsidRDefault="00595CE0" w:rsidP="00D84667">
            <w:pPr>
              <w:widowControl w:val="0"/>
            </w:pPr>
          </w:p>
        </w:tc>
        <w:tc>
          <w:tcPr>
            <w:tcW w:w="1387" w:type="dxa"/>
          </w:tcPr>
          <w:p w14:paraId="6655A348" w14:textId="77777777" w:rsidR="00595CE0" w:rsidRDefault="00595CE0" w:rsidP="00D84667">
            <w:pPr>
              <w:widowControl w:val="0"/>
            </w:pPr>
          </w:p>
        </w:tc>
        <w:tc>
          <w:tcPr>
            <w:tcW w:w="1318" w:type="dxa"/>
          </w:tcPr>
          <w:p w14:paraId="7E65FF2F" w14:textId="77777777" w:rsidR="00595CE0" w:rsidRDefault="00595CE0" w:rsidP="00D84667">
            <w:pPr>
              <w:widowControl w:val="0"/>
            </w:pPr>
          </w:p>
        </w:tc>
        <w:tc>
          <w:tcPr>
            <w:tcW w:w="1383" w:type="dxa"/>
          </w:tcPr>
          <w:p w14:paraId="29FB9BD9" w14:textId="77777777" w:rsidR="00595CE0" w:rsidRDefault="00595CE0" w:rsidP="00D84667">
            <w:pPr>
              <w:widowControl w:val="0"/>
            </w:pPr>
          </w:p>
        </w:tc>
        <w:tc>
          <w:tcPr>
            <w:tcW w:w="1359" w:type="dxa"/>
          </w:tcPr>
          <w:p w14:paraId="34968B5B" w14:textId="77777777" w:rsidR="00595CE0" w:rsidRDefault="00595CE0" w:rsidP="00D84667">
            <w:pPr>
              <w:widowControl w:val="0"/>
            </w:pPr>
          </w:p>
        </w:tc>
        <w:tc>
          <w:tcPr>
            <w:tcW w:w="1523" w:type="dxa"/>
          </w:tcPr>
          <w:p w14:paraId="0E6CEC64" w14:textId="77777777" w:rsidR="00595CE0" w:rsidRDefault="00595CE0" w:rsidP="00D84667">
            <w:pPr>
              <w:widowControl w:val="0"/>
            </w:pPr>
          </w:p>
        </w:tc>
        <w:tc>
          <w:tcPr>
            <w:tcW w:w="1311" w:type="dxa"/>
          </w:tcPr>
          <w:p w14:paraId="03B57300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63098317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7EF6FD1E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64595A16" w14:textId="77777777" w:rsidR="00595CE0" w:rsidRDefault="00595CE0" w:rsidP="00D84667">
            <w:pPr>
              <w:widowControl w:val="0"/>
            </w:pPr>
          </w:p>
        </w:tc>
      </w:tr>
      <w:tr w:rsidR="00595CE0" w14:paraId="5FC71BA3" w14:textId="77777777" w:rsidTr="00D84667">
        <w:trPr>
          <w:trHeight w:val="567"/>
        </w:trPr>
        <w:tc>
          <w:tcPr>
            <w:tcW w:w="1416" w:type="dxa"/>
          </w:tcPr>
          <w:p w14:paraId="41D921BC" w14:textId="77777777" w:rsidR="00595CE0" w:rsidRDefault="00595CE0" w:rsidP="00D84667">
            <w:pPr>
              <w:widowControl w:val="0"/>
            </w:pPr>
          </w:p>
        </w:tc>
        <w:tc>
          <w:tcPr>
            <w:tcW w:w="1387" w:type="dxa"/>
          </w:tcPr>
          <w:p w14:paraId="41EFFE31" w14:textId="77777777" w:rsidR="00595CE0" w:rsidRDefault="00595CE0" w:rsidP="00D84667">
            <w:pPr>
              <w:widowControl w:val="0"/>
            </w:pPr>
          </w:p>
        </w:tc>
        <w:tc>
          <w:tcPr>
            <w:tcW w:w="1318" w:type="dxa"/>
          </w:tcPr>
          <w:p w14:paraId="2EF76FEC" w14:textId="77777777" w:rsidR="00595CE0" w:rsidRDefault="00595CE0" w:rsidP="00D84667">
            <w:pPr>
              <w:widowControl w:val="0"/>
            </w:pPr>
          </w:p>
        </w:tc>
        <w:tc>
          <w:tcPr>
            <w:tcW w:w="1383" w:type="dxa"/>
          </w:tcPr>
          <w:p w14:paraId="658D8D92" w14:textId="77777777" w:rsidR="00595CE0" w:rsidRDefault="00595CE0" w:rsidP="00D84667">
            <w:pPr>
              <w:widowControl w:val="0"/>
            </w:pPr>
          </w:p>
        </w:tc>
        <w:tc>
          <w:tcPr>
            <w:tcW w:w="1359" w:type="dxa"/>
          </w:tcPr>
          <w:p w14:paraId="027CF5E8" w14:textId="77777777" w:rsidR="00595CE0" w:rsidRDefault="00595CE0" w:rsidP="00D84667">
            <w:pPr>
              <w:widowControl w:val="0"/>
            </w:pPr>
          </w:p>
        </w:tc>
        <w:tc>
          <w:tcPr>
            <w:tcW w:w="1523" w:type="dxa"/>
          </w:tcPr>
          <w:p w14:paraId="0EF26CEC" w14:textId="77777777" w:rsidR="00595CE0" w:rsidRDefault="00595CE0" w:rsidP="00D84667">
            <w:pPr>
              <w:widowControl w:val="0"/>
            </w:pPr>
          </w:p>
        </w:tc>
        <w:tc>
          <w:tcPr>
            <w:tcW w:w="1311" w:type="dxa"/>
          </w:tcPr>
          <w:p w14:paraId="05495097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68A55378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29801FA7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334B0337" w14:textId="77777777" w:rsidR="00595CE0" w:rsidRDefault="00595CE0" w:rsidP="00D84667">
            <w:pPr>
              <w:widowControl w:val="0"/>
            </w:pPr>
          </w:p>
        </w:tc>
      </w:tr>
      <w:tr w:rsidR="00595CE0" w14:paraId="322EA139" w14:textId="77777777" w:rsidTr="00D84667">
        <w:trPr>
          <w:trHeight w:val="567"/>
        </w:trPr>
        <w:tc>
          <w:tcPr>
            <w:tcW w:w="1416" w:type="dxa"/>
          </w:tcPr>
          <w:p w14:paraId="747C2111" w14:textId="77777777" w:rsidR="00595CE0" w:rsidRDefault="00595CE0" w:rsidP="00D84667">
            <w:pPr>
              <w:widowControl w:val="0"/>
            </w:pPr>
          </w:p>
        </w:tc>
        <w:tc>
          <w:tcPr>
            <w:tcW w:w="1387" w:type="dxa"/>
          </w:tcPr>
          <w:p w14:paraId="590D75BF" w14:textId="77777777" w:rsidR="00595CE0" w:rsidRDefault="00595CE0" w:rsidP="00D84667">
            <w:pPr>
              <w:widowControl w:val="0"/>
            </w:pPr>
          </w:p>
        </w:tc>
        <w:tc>
          <w:tcPr>
            <w:tcW w:w="1318" w:type="dxa"/>
          </w:tcPr>
          <w:p w14:paraId="746B01DE" w14:textId="77777777" w:rsidR="00595CE0" w:rsidRDefault="00595CE0" w:rsidP="00D84667">
            <w:pPr>
              <w:widowControl w:val="0"/>
            </w:pPr>
          </w:p>
        </w:tc>
        <w:tc>
          <w:tcPr>
            <w:tcW w:w="1383" w:type="dxa"/>
          </w:tcPr>
          <w:p w14:paraId="4833878D" w14:textId="77777777" w:rsidR="00595CE0" w:rsidRDefault="00595CE0" w:rsidP="00D84667">
            <w:pPr>
              <w:widowControl w:val="0"/>
            </w:pPr>
          </w:p>
        </w:tc>
        <w:tc>
          <w:tcPr>
            <w:tcW w:w="1359" w:type="dxa"/>
          </w:tcPr>
          <w:p w14:paraId="7BE40742" w14:textId="77777777" w:rsidR="00595CE0" w:rsidRDefault="00595CE0" w:rsidP="00D84667">
            <w:pPr>
              <w:widowControl w:val="0"/>
            </w:pPr>
          </w:p>
        </w:tc>
        <w:tc>
          <w:tcPr>
            <w:tcW w:w="1523" w:type="dxa"/>
          </w:tcPr>
          <w:p w14:paraId="75F7636A" w14:textId="77777777" w:rsidR="00595CE0" w:rsidRDefault="00595CE0" w:rsidP="00D84667">
            <w:pPr>
              <w:widowControl w:val="0"/>
            </w:pPr>
          </w:p>
        </w:tc>
        <w:tc>
          <w:tcPr>
            <w:tcW w:w="1311" w:type="dxa"/>
          </w:tcPr>
          <w:p w14:paraId="2EADBDD7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5A589CF9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148ADB52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2E0C8A9E" w14:textId="77777777" w:rsidR="00595CE0" w:rsidRDefault="00595CE0" w:rsidP="00D84667">
            <w:pPr>
              <w:widowControl w:val="0"/>
            </w:pPr>
          </w:p>
        </w:tc>
      </w:tr>
      <w:tr w:rsidR="00595CE0" w14:paraId="76034337" w14:textId="77777777" w:rsidTr="00D84667">
        <w:trPr>
          <w:trHeight w:val="567"/>
        </w:trPr>
        <w:tc>
          <w:tcPr>
            <w:tcW w:w="1416" w:type="dxa"/>
          </w:tcPr>
          <w:p w14:paraId="41EBC8AC" w14:textId="77777777" w:rsidR="00595CE0" w:rsidRDefault="00595CE0" w:rsidP="00D84667">
            <w:pPr>
              <w:widowControl w:val="0"/>
            </w:pPr>
          </w:p>
        </w:tc>
        <w:tc>
          <w:tcPr>
            <w:tcW w:w="1387" w:type="dxa"/>
          </w:tcPr>
          <w:p w14:paraId="0D7E3479" w14:textId="77777777" w:rsidR="00595CE0" w:rsidRDefault="00595CE0" w:rsidP="00D84667">
            <w:pPr>
              <w:widowControl w:val="0"/>
            </w:pPr>
          </w:p>
        </w:tc>
        <w:tc>
          <w:tcPr>
            <w:tcW w:w="1318" w:type="dxa"/>
          </w:tcPr>
          <w:p w14:paraId="3DAFAC19" w14:textId="77777777" w:rsidR="00595CE0" w:rsidRDefault="00595CE0" w:rsidP="00D84667">
            <w:pPr>
              <w:widowControl w:val="0"/>
            </w:pPr>
          </w:p>
        </w:tc>
        <w:tc>
          <w:tcPr>
            <w:tcW w:w="1383" w:type="dxa"/>
          </w:tcPr>
          <w:p w14:paraId="176A0005" w14:textId="77777777" w:rsidR="00595CE0" w:rsidRDefault="00595CE0" w:rsidP="00D84667">
            <w:pPr>
              <w:widowControl w:val="0"/>
            </w:pPr>
          </w:p>
        </w:tc>
        <w:tc>
          <w:tcPr>
            <w:tcW w:w="1359" w:type="dxa"/>
          </w:tcPr>
          <w:p w14:paraId="588F777D" w14:textId="77777777" w:rsidR="00595CE0" w:rsidRDefault="00595CE0" w:rsidP="00D84667">
            <w:pPr>
              <w:widowControl w:val="0"/>
            </w:pPr>
          </w:p>
        </w:tc>
        <w:tc>
          <w:tcPr>
            <w:tcW w:w="1523" w:type="dxa"/>
          </w:tcPr>
          <w:p w14:paraId="12E7CEAE" w14:textId="77777777" w:rsidR="00595CE0" w:rsidRDefault="00595CE0" w:rsidP="00D84667">
            <w:pPr>
              <w:widowControl w:val="0"/>
            </w:pPr>
          </w:p>
        </w:tc>
        <w:tc>
          <w:tcPr>
            <w:tcW w:w="1311" w:type="dxa"/>
          </w:tcPr>
          <w:p w14:paraId="61F09BA3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668F9F6B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2EE3B898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712D6832" w14:textId="77777777" w:rsidR="00595CE0" w:rsidRDefault="00595CE0" w:rsidP="00D84667">
            <w:pPr>
              <w:widowControl w:val="0"/>
            </w:pPr>
          </w:p>
        </w:tc>
      </w:tr>
      <w:tr w:rsidR="00595CE0" w14:paraId="6F343046" w14:textId="77777777" w:rsidTr="00D84667">
        <w:trPr>
          <w:trHeight w:val="567"/>
        </w:trPr>
        <w:tc>
          <w:tcPr>
            <w:tcW w:w="1416" w:type="dxa"/>
          </w:tcPr>
          <w:p w14:paraId="76369B53" w14:textId="77777777" w:rsidR="00595CE0" w:rsidRDefault="00595CE0" w:rsidP="00D84667">
            <w:pPr>
              <w:widowControl w:val="0"/>
            </w:pPr>
          </w:p>
        </w:tc>
        <w:tc>
          <w:tcPr>
            <w:tcW w:w="1387" w:type="dxa"/>
          </w:tcPr>
          <w:p w14:paraId="27F1B338" w14:textId="77777777" w:rsidR="00595CE0" w:rsidRDefault="00595CE0" w:rsidP="00D84667">
            <w:pPr>
              <w:widowControl w:val="0"/>
            </w:pPr>
          </w:p>
        </w:tc>
        <w:tc>
          <w:tcPr>
            <w:tcW w:w="1318" w:type="dxa"/>
          </w:tcPr>
          <w:p w14:paraId="7E752CC1" w14:textId="77777777" w:rsidR="00595CE0" w:rsidRDefault="00595CE0" w:rsidP="00D84667">
            <w:pPr>
              <w:widowControl w:val="0"/>
            </w:pPr>
          </w:p>
        </w:tc>
        <w:tc>
          <w:tcPr>
            <w:tcW w:w="1383" w:type="dxa"/>
          </w:tcPr>
          <w:p w14:paraId="7042D7E7" w14:textId="77777777" w:rsidR="00595CE0" w:rsidRDefault="00595CE0" w:rsidP="00D84667">
            <w:pPr>
              <w:widowControl w:val="0"/>
            </w:pPr>
          </w:p>
        </w:tc>
        <w:tc>
          <w:tcPr>
            <w:tcW w:w="1359" w:type="dxa"/>
          </w:tcPr>
          <w:p w14:paraId="4F61B96B" w14:textId="77777777" w:rsidR="00595CE0" w:rsidRDefault="00595CE0" w:rsidP="00D84667">
            <w:pPr>
              <w:widowControl w:val="0"/>
            </w:pPr>
          </w:p>
        </w:tc>
        <w:tc>
          <w:tcPr>
            <w:tcW w:w="1523" w:type="dxa"/>
          </w:tcPr>
          <w:p w14:paraId="73132B7D" w14:textId="77777777" w:rsidR="00595CE0" w:rsidRDefault="00595CE0" w:rsidP="00D84667">
            <w:pPr>
              <w:widowControl w:val="0"/>
            </w:pPr>
          </w:p>
        </w:tc>
        <w:tc>
          <w:tcPr>
            <w:tcW w:w="1311" w:type="dxa"/>
          </w:tcPr>
          <w:p w14:paraId="417850A6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3FBABC0F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79CD576C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559FD17B" w14:textId="77777777" w:rsidR="00595CE0" w:rsidRDefault="00595CE0" w:rsidP="00D84667">
            <w:pPr>
              <w:widowControl w:val="0"/>
            </w:pPr>
          </w:p>
        </w:tc>
      </w:tr>
      <w:tr w:rsidR="00595CE0" w14:paraId="653D6595" w14:textId="77777777" w:rsidTr="00D84667">
        <w:trPr>
          <w:trHeight w:val="567"/>
        </w:trPr>
        <w:tc>
          <w:tcPr>
            <w:tcW w:w="1416" w:type="dxa"/>
          </w:tcPr>
          <w:p w14:paraId="402CF068" w14:textId="77777777" w:rsidR="00595CE0" w:rsidRDefault="00595CE0" w:rsidP="00D84667">
            <w:pPr>
              <w:widowControl w:val="0"/>
            </w:pPr>
          </w:p>
        </w:tc>
        <w:tc>
          <w:tcPr>
            <w:tcW w:w="1387" w:type="dxa"/>
          </w:tcPr>
          <w:p w14:paraId="170F8CBE" w14:textId="77777777" w:rsidR="00595CE0" w:rsidRDefault="00595CE0" w:rsidP="00D84667">
            <w:pPr>
              <w:widowControl w:val="0"/>
            </w:pPr>
          </w:p>
        </w:tc>
        <w:tc>
          <w:tcPr>
            <w:tcW w:w="1318" w:type="dxa"/>
          </w:tcPr>
          <w:p w14:paraId="4A970906" w14:textId="77777777" w:rsidR="00595CE0" w:rsidRDefault="00595CE0" w:rsidP="00D84667">
            <w:pPr>
              <w:widowControl w:val="0"/>
            </w:pPr>
          </w:p>
        </w:tc>
        <w:tc>
          <w:tcPr>
            <w:tcW w:w="1383" w:type="dxa"/>
          </w:tcPr>
          <w:p w14:paraId="1F420745" w14:textId="77777777" w:rsidR="00595CE0" w:rsidRDefault="00595CE0" w:rsidP="00D84667">
            <w:pPr>
              <w:widowControl w:val="0"/>
            </w:pPr>
          </w:p>
        </w:tc>
        <w:tc>
          <w:tcPr>
            <w:tcW w:w="1359" w:type="dxa"/>
          </w:tcPr>
          <w:p w14:paraId="431D9E9C" w14:textId="77777777" w:rsidR="00595CE0" w:rsidRDefault="00595CE0" w:rsidP="00D84667">
            <w:pPr>
              <w:widowControl w:val="0"/>
            </w:pPr>
          </w:p>
        </w:tc>
        <w:tc>
          <w:tcPr>
            <w:tcW w:w="1523" w:type="dxa"/>
          </w:tcPr>
          <w:p w14:paraId="625A9785" w14:textId="77777777" w:rsidR="00595CE0" w:rsidRDefault="00595CE0" w:rsidP="00D84667">
            <w:pPr>
              <w:widowControl w:val="0"/>
            </w:pPr>
          </w:p>
        </w:tc>
        <w:tc>
          <w:tcPr>
            <w:tcW w:w="1311" w:type="dxa"/>
          </w:tcPr>
          <w:p w14:paraId="4873A2C8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1738A7DA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738C1DD3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61611A5E" w14:textId="77777777" w:rsidR="00595CE0" w:rsidRDefault="00595CE0" w:rsidP="00D84667">
            <w:pPr>
              <w:widowControl w:val="0"/>
            </w:pPr>
          </w:p>
        </w:tc>
      </w:tr>
      <w:tr w:rsidR="00595CE0" w14:paraId="1DF45539" w14:textId="77777777" w:rsidTr="00D84667">
        <w:trPr>
          <w:trHeight w:val="567"/>
        </w:trPr>
        <w:tc>
          <w:tcPr>
            <w:tcW w:w="1416" w:type="dxa"/>
          </w:tcPr>
          <w:p w14:paraId="7F6EF25F" w14:textId="77777777" w:rsidR="00595CE0" w:rsidRDefault="00595CE0" w:rsidP="00D84667">
            <w:pPr>
              <w:widowControl w:val="0"/>
            </w:pPr>
            <w:r>
              <w:t>TOTAL</w:t>
            </w:r>
          </w:p>
        </w:tc>
        <w:tc>
          <w:tcPr>
            <w:tcW w:w="1387" w:type="dxa"/>
          </w:tcPr>
          <w:p w14:paraId="5E552045" w14:textId="77777777" w:rsidR="00595CE0" w:rsidRDefault="00595CE0" w:rsidP="00D84667">
            <w:pPr>
              <w:widowControl w:val="0"/>
            </w:pPr>
          </w:p>
        </w:tc>
        <w:tc>
          <w:tcPr>
            <w:tcW w:w="1318" w:type="dxa"/>
          </w:tcPr>
          <w:p w14:paraId="02C3D75A" w14:textId="77777777" w:rsidR="00595CE0" w:rsidRDefault="00595CE0" w:rsidP="00D84667">
            <w:pPr>
              <w:widowControl w:val="0"/>
            </w:pPr>
          </w:p>
        </w:tc>
        <w:tc>
          <w:tcPr>
            <w:tcW w:w="1383" w:type="dxa"/>
          </w:tcPr>
          <w:p w14:paraId="2E295AD5" w14:textId="77777777" w:rsidR="00595CE0" w:rsidRDefault="00595CE0" w:rsidP="00D84667">
            <w:pPr>
              <w:widowControl w:val="0"/>
            </w:pPr>
          </w:p>
        </w:tc>
        <w:tc>
          <w:tcPr>
            <w:tcW w:w="1359" w:type="dxa"/>
          </w:tcPr>
          <w:p w14:paraId="038E6DA2" w14:textId="77777777" w:rsidR="00595CE0" w:rsidRDefault="00595CE0" w:rsidP="00D84667">
            <w:pPr>
              <w:widowControl w:val="0"/>
            </w:pPr>
          </w:p>
        </w:tc>
        <w:tc>
          <w:tcPr>
            <w:tcW w:w="1523" w:type="dxa"/>
          </w:tcPr>
          <w:p w14:paraId="0A109893" w14:textId="77777777" w:rsidR="00595CE0" w:rsidRDefault="00595CE0" w:rsidP="00D84667">
            <w:pPr>
              <w:widowControl w:val="0"/>
            </w:pPr>
          </w:p>
        </w:tc>
        <w:tc>
          <w:tcPr>
            <w:tcW w:w="1311" w:type="dxa"/>
          </w:tcPr>
          <w:p w14:paraId="39BA0623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308A322D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40B3AA6F" w14:textId="77777777" w:rsidR="00595CE0" w:rsidRDefault="00595CE0" w:rsidP="00D84667">
            <w:pPr>
              <w:widowControl w:val="0"/>
            </w:pPr>
          </w:p>
        </w:tc>
        <w:tc>
          <w:tcPr>
            <w:tcW w:w="1149" w:type="dxa"/>
          </w:tcPr>
          <w:p w14:paraId="479E461B" w14:textId="77777777" w:rsidR="00595CE0" w:rsidRDefault="00595CE0" w:rsidP="00D84667">
            <w:pPr>
              <w:widowControl w:val="0"/>
            </w:pPr>
          </w:p>
        </w:tc>
      </w:tr>
    </w:tbl>
    <w:p w14:paraId="70E536F5" w14:textId="77777777" w:rsidR="00595CE0" w:rsidRP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4C57FA2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9A7D565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15F573D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33984AD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3B9898F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A92F7B5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3490451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7730538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52DD035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B009CA0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7AAEE01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4B6413B" w14:textId="3CE54D9C" w:rsidR="00595CE0" w:rsidRDefault="00650E8E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Plano de divulgação realizado</w:t>
      </w:r>
    </w:p>
    <w:p w14:paraId="5D17C55C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B57EEBE" w14:textId="77777777" w:rsidR="00595CE0" w:rsidRDefault="00595CE0" w:rsidP="00B904A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592"/>
        <w:gridCol w:w="2452"/>
        <w:gridCol w:w="1544"/>
        <w:gridCol w:w="1586"/>
        <w:gridCol w:w="1094"/>
        <w:gridCol w:w="1653"/>
        <w:gridCol w:w="1726"/>
      </w:tblGrid>
      <w:tr w:rsidR="00595CE0" w:rsidRPr="00595CE0" w14:paraId="44AEEFCB" w14:textId="77777777" w:rsidTr="00D846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6EA4E6" w14:textId="42DB3A85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7AB8D608" w14:textId="73FF66C8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1FF7DFE1" w14:textId="17B0E930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3546EAB" w14:textId="72F9BE7F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DATA DE INÍCIO</w:t>
            </w:r>
          </w:p>
        </w:tc>
        <w:tc>
          <w:tcPr>
            <w:tcW w:w="0" w:type="auto"/>
            <w:vAlign w:val="center"/>
            <w:hideMark/>
          </w:tcPr>
          <w:p w14:paraId="592644E0" w14:textId="1C9FDB84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DATA DE TÉRMINO</w:t>
            </w:r>
          </w:p>
        </w:tc>
        <w:tc>
          <w:tcPr>
            <w:tcW w:w="0" w:type="auto"/>
            <w:vAlign w:val="center"/>
            <w:hideMark/>
          </w:tcPr>
          <w:p w14:paraId="2C2D2C68" w14:textId="2C77A2F6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C0D52E4" w14:textId="74BD139E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RECURSOS NECESSÁRIOS</w:t>
            </w:r>
          </w:p>
        </w:tc>
        <w:tc>
          <w:tcPr>
            <w:tcW w:w="0" w:type="auto"/>
            <w:vAlign w:val="center"/>
            <w:hideMark/>
          </w:tcPr>
          <w:p w14:paraId="0631EF1D" w14:textId="538901BF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264AE">
              <w:rPr>
                <w:b/>
                <w:bCs/>
              </w:rPr>
              <w:t>MÉTRICAS DE SUCESSO</w:t>
            </w:r>
          </w:p>
        </w:tc>
      </w:tr>
      <w:tr w:rsidR="00595CE0" w:rsidRPr="00595CE0" w14:paraId="6E9EEBA1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22ACC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rPr>
                <w:b/>
                <w:bCs/>
              </w:rPr>
              <w:t>1. Definição do Público-Alvo</w:t>
            </w:r>
          </w:p>
        </w:tc>
        <w:tc>
          <w:tcPr>
            <w:tcW w:w="0" w:type="auto"/>
            <w:vAlign w:val="center"/>
            <w:hideMark/>
          </w:tcPr>
          <w:p w14:paraId="4DA084BD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Equipe de Marketing</w:t>
            </w:r>
          </w:p>
        </w:tc>
        <w:tc>
          <w:tcPr>
            <w:tcW w:w="0" w:type="auto"/>
            <w:vAlign w:val="center"/>
            <w:hideMark/>
          </w:tcPr>
          <w:p w14:paraId="22111C15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Identificar e definir o público-alvo para a divulgação</w:t>
            </w:r>
          </w:p>
        </w:tc>
        <w:tc>
          <w:tcPr>
            <w:tcW w:w="0" w:type="auto"/>
            <w:vAlign w:val="center"/>
            <w:hideMark/>
          </w:tcPr>
          <w:p w14:paraId="056F07CE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0F8B29D4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68D06222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Em progresso</w:t>
            </w:r>
          </w:p>
        </w:tc>
        <w:tc>
          <w:tcPr>
            <w:tcW w:w="0" w:type="auto"/>
            <w:vAlign w:val="center"/>
            <w:hideMark/>
          </w:tcPr>
          <w:p w14:paraId="00A6F0CD" w14:textId="77777777" w:rsidR="00595CE0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Personas</w:t>
            </w:r>
          </w:p>
          <w:p w14:paraId="1D51B46E" w14:textId="3A7F5DE0" w:rsidR="00FE5C70" w:rsidRPr="000264AE" w:rsidRDefault="00FE5C7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Arquétipos</w:t>
            </w:r>
          </w:p>
        </w:tc>
        <w:tc>
          <w:tcPr>
            <w:tcW w:w="0" w:type="auto"/>
            <w:vAlign w:val="center"/>
            <w:hideMark/>
          </w:tcPr>
          <w:p w14:paraId="6283A006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Personas criadas e validadas</w:t>
            </w:r>
          </w:p>
        </w:tc>
      </w:tr>
      <w:tr w:rsidR="00595CE0" w:rsidRPr="00595CE0" w14:paraId="4F73E10B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27D71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rPr>
                <w:b/>
                <w:bCs/>
              </w:rPr>
              <w:t>2. Criação de Conteúdo</w:t>
            </w:r>
          </w:p>
        </w:tc>
        <w:tc>
          <w:tcPr>
            <w:tcW w:w="0" w:type="auto"/>
            <w:vAlign w:val="center"/>
            <w:hideMark/>
          </w:tcPr>
          <w:p w14:paraId="7D533EED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Redator</w:t>
            </w:r>
          </w:p>
        </w:tc>
        <w:tc>
          <w:tcPr>
            <w:tcW w:w="0" w:type="auto"/>
            <w:vAlign w:val="center"/>
            <w:hideMark/>
          </w:tcPr>
          <w:p w14:paraId="7DA1F2FE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Desenvolvimento de conteúdo (artigos, vídeos, posts) para divulgação</w:t>
            </w:r>
          </w:p>
        </w:tc>
        <w:tc>
          <w:tcPr>
            <w:tcW w:w="0" w:type="auto"/>
            <w:vAlign w:val="center"/>
            <w:hideMark/>
          </w:tcPr>
          <w:p w14:paraId="48F405DD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5491D869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7A2807E9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6CC478B1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Ferramentas de edição</w:t>
            </w:r>
          </w:p>
        </w:tc>
        <w:tc>
          <w:tcPr>
            <w:tcW w:w="0" w:type="auto"/>
            <w:vAlign w:val="center"/>
            <w:hideMark/>
          </w:tcPr>
          <w:p w14:paraId="485712AA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Número de peças criadas</w:t>
            </w:r>
          </w:p>
        </w:tc>
      </w:tr>
      <w:tr w:rsidR="00595CE0" w:rsidRPr="00595CE0" w14:paraId="206A5614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FB813" w14:textId="1D4896C9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>3</w:t>
            </w:r>
            <w:r w:rsidRPr="000264AE">
              <w:rPr>
                <w:b/>
                <w:bCs/>
              </w:rPr>
              <w:t>. Gestão de Mídias Sociais</w:t>
            </w:r>
          </w:p>
        </w:tc>
        <w:tc>
          <w:tcPr>
            <w:tcW w:w="0" w:type="auto"/>
            <w:vAlign w:val="center"/>
            <w:hideMark/>
          </w:tcPr>
          <w:p w14:paraId="17A5996E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Social Media</w:t>
            </w:r>
          </w:p>
        </w:tc>
        <w:tc>
          <w:tcPr>
            <w:tcW w:w="0" w:type="auto"/>
            <w:vAlign w:val="center"/>
            <w:hideMark/>
          </w:tcPr>
          <w:p w14:paraId="46FBD36C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Planejamento e execução das postagens nas redes sociais</w:t>
            </w:r>
          </w:p>
        </w:tc>
        <w:tc>
          <w:tcPr>
            <w:tcW w:w="0" w:type="auto"/>
            <w:vAlign w:val="center"/>
            <w:hideMark/>
          </w:tcPr>
          <w:p w14:paraId="45EAB47E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581B32F1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267E3A58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5390FFEF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Ferramentas de agendamento</w:t>
            </w:r>
          </w:p>
        </w:tc>
        <w:tc>
          <w:tcPr>
            <w:tcW w:w="0" w:type="auto"/>
            <w:vAlign w:val="center"/>
            <w:hideMark/>
          </w:tcPr>
          <w:p w14:paraId="7CB755FA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 xml:space="preserve">Engajamento, Alcance, </w:t>
            </w:r>
            <w:proofErr w:type="gramStart"/>
            <w:r w:rsidRPr="000264AE">
              <w:t>Curtidas</w:t>
            </w:r>
            <w:proofErr w:type="gramEnd"/>
          </w:p>
        </w:tc>
      </w:tr>
      <w:tr w:rsidR="00595CE0" w:rsidRPr="00595CE0" w14:paraId="553B2E4E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8FFD4" w14:textId="57B4DA58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>4</w:t>
            </w:r>
            <w:r w:rsidRPr="000264AE">
              <w:rPr>
                <w:b/>
                <w:bCs/>
              </w:rPr>
              <w:t>. Relações Públicas</w:t>
            </w:r>
          </w:p>
        </w:tc>
        <w:tc>
          <w:tcPr>
            <w:tcW w:w="0" w:type="auto"/>
            <w:vAlign w:val="center"/>
            <w:hideMark/>
          </w:tcPr>
          <w:p w14:paraId="422B6406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RP</w:t>
            </w:r>
          </w:p>
        </w:tc>
        <w:tc>
          <w:tcPr>
            <w:tcW w:w="0" w:type="auto"/>
            <w:vAlign w:val="center"/>
            <w:hideMark/>
          </w:tcPr>
          <w:p w14:paraId="15A90543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Envio de releases e contato com a imprensa</w:t>
            </w:r>
          </w:p>
        </w:tc>
        <w:tc>
          <w:tcPr>
            <w:tcW w:w="0" w:type="auto"/>
            <w:vAlign w:val="center"/>
            <w:hideMark/>
          </w:tcPr>
          <w:p w14:paraId="103B8EF8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57E87956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0C83CFC2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37C5EE17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Contatos de mídia</w:t>
            </w:r>
          </w:p>
        </w:tc>
        <w:tc>
          <w:tcPr>
            <w:tcW w:w="0" w:type="auto"/>
            <w:vAlign w:val="center"/>
            <w:hideMark/>
          </w:tcPr>
          <w:p w14:paraId="3F4BAD11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Publicações, Menções na mídia</w:t>
            </w:r>
          </w:p>
        </w:tc>
      </w:tr>
      <w:tr w:rsidR="00595CE0" w:rsidRPr="00595CE0" w14:paraId="192B5B9D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C4AF7" w14:textId="5C27007F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lastRenderedPageBreak/>
              <w:t>5</w:t>
            </w:r>
            <w:r w:rsidRPr="000264AE">
              <w:rPr>
                <w:b/>
                <w:bCs/>
              </w:rPr>
              <w:t>. Parcerias Estratégicas</w:t>
            </w:r>
          </w:p>
        </w:tc>
        <w:tc>
          <w:tcPr>
            <w:tcW w:w="0" w:type="auto"/>
            <w:vAlign w:val="center"/>
            <w:hideMark/>
          </w:tcPr>
          <w:p w14:paraId="0784BD66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Coordenador</w:t>
            </w:r>
          </w:p>
        </w:tc>
        <w:tc>
          <w:tcPr>
            <w:tcW w:w="0" w:type="auto"/>
            <w:vAlign w:val="center"/>
            <w:hideMark/>
          </w:tcPr>
          <w:p w14:paraId="0A62B977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Identificação e fechamento de parcerias estratégicas</w:t>
            </w:r>
          </w:p>
        </w:tc>
        <w:tc>
          <w:tcPr>
            <w:tcW w:w="0" w:type="auto"/>
            <w:vAlign w:val="center"/>
            <w:hideMark/>
          </w:tcPr>
          <w:p w14:paraId="0871C1AE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0F1FF393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57D00D31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6396F2E1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Lista de parceiros potenciais</w:t>
            </w:r>
          </w:p>
        </w:tc>
        <w:tc>
          <w:tcPr>
            <w:tcW w:w="0" w:type="auto"/>
            <w:vAlign w:val="center"/>
            <w:hideMark/>
          </w:tcPr>
          <w:p w14:paraId="30F09906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Parcerias fechadas, Ações conjuntas</w:t>
            </w:r>
          </w:p>
        </w:tc>
      </w:tr>
      <w:tr w:rsidR="00595CE0" w:rsidRPr="00595CE0" w14:paraId="5697C20B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9805E" w14:textId="5678A93E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>6</w:t>
            </w:r>
            <w:r w:rsidRPr="000264AE">
              <w:rPr>
                <w:b/>
                <w:bCs/>
              </w:rPr>
              <w:t>. Avaliação de Resultados</w:t>
            </w:r>
          </w:p>
        </w:tc>
        <w:tc>
          <w:tcPr>
            <w:tcW w:w="0" w:type="auto"/>
            <w:vAlign w:val="center"/>
            <w:hideMark/>
          </w:tcPr>
          <w:p w14:paraId="43CE7D2D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Equipe</w:t>
            </w:r>
          </w:p>
        </w:tc>
        <w:tc>
          <w:tcPr>
            <w:tcW w:w="0" w:type="auto"/>
            <w:vAlign w:val="center"/>
            <w:hideMark/>
          </w:tcPr>
          <w:p w14:paraId="63A50ED2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Monitoramento e avaliação dos resultados das ações de divulgação</w:t>
            </w:r>
          </w:p>
        </w:tc>
        <w:tc>
          <w:tcPr>
            <w:tcW w:w="0" w:type="auto"/>
            <w:vAlign w:val="center"/>
            <w:hideMark/>
          </w:tcPr>
          <w:p w14:paraId="4E368892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1D2233AA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DD/MM/AAAA</w:t>
            </w:r>
          </w:p>
        </w:tc>
        <w:tc>
          <w:tcPr>
            <w:tcW w:w="0" w:type="auto"/>
            <w:vAlign w:val="center"/>
            <w:hideMark/>
          </w:tcPr>
          <w:p w14:paraId="4424C671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51DDB40B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Ferramentas de análise</w:t>
            </w:r>
          </w:p>
        </w:tc>
        <w:tc>
          <w:tcPr>
            <w:tcW w:w="0" w:type="auto"/>
            <w:vAlign w:val="center"/>
            <w:hideMark/>
          </w:tcPr>
          <w:p w14:paraId="4150DF6A" w14:textId="77777777" w:rsidR="00595CE0" w:rsidRPr="000264AE" w:rsidRDefault="00595CE0" w:rsidP="00D8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264AE">
              <w:t>Relatório de desempenho</w:t>
            </w:r>
          </w:p>
        </w:tc>
      </w:tr>
    </w:tbl>
    <w:p w14:paraId="2A3AD453" w14:textId="77777777" w:rsidR="00595CE0" w:rsidRDefault="00595CE0" w:rsidP="00595CE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2F90877" w14:textId="77777777" w:rsidR="00595CE0" w:rsidRDefault="00595CE0" w:rsidP="00595CE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038EA44" w14:textId="77777777" w:rsidR="00595CE0" w:rsidRDefault="00595CE0" w:rsidP="00595CE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0691BFA" w14:textId="77777777" w:rsidR="00595CE0" w:rsidRDefault="00595CE0" w:rsidP="00595C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B631FE3" w14:textId="77777777" w:rsidR="00595CE0" w:rsidRDefault="00595CE0" w:rsidP="00595CE0">
      <w:pPr>
        <w:jc w:val="center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44CB07AE" w14:textId="77777777" w:rsidR="00595CE0" w:rsidRDefault="00595CE0" w:rsidP="00595CE0">
      <w:pPr>
        <w:jc w:val="center"/>
      </w:pPr>
    </w:p>
    <w:p w14:paraId="3BF26B3D" w14:textId="77777777" w:rsidR="00595CE0" w:rsidRDefault="00595CE0" w:rsidP="00595CE0">
      <w:pPr>
        <w:keepLines/>
        <w:jc w:val="center"/>
      </w:pPr>
    </w:p>
    <w:p w14:paraId="5E08D282" w14:textId="77777777" w:rsidR="00595CE0" w:rsidRDefault="00595CE0" w:rsidP="00595CE0">
      <w:pPr>
        <w:keepLines/>
        <w:jc w:val="center"/>
      </w:pPr>
    </w:p>
    <w:p w14:paraId="1380ACC8" w14:textId="77777777" w:rsidR="00595CE0" w:rsidRDefault="00595CE0" w:rsidP="00595CE0">
      <w:pPr>
        <w:keepLines/>
        <w:jc w:val="center"/>
      </w:pPr>
      <w:r>
        <w:t>_________________________________________</w:t>
      </w:r>
    </w:p>
    <w:p w14:paraId="1E468A57" w14:textId="66A7847B" w:rsidR="00595CE0" w:rsidRPr="00595CE0" w:rsidRDefault="00595CE0" w:rsidP="00595CE0">
      <w:pPr>
        <w:keepLines/>
        <w:jc w:val="center"/>
        <w:sectPr w:rsidR="00595CE0" w:rsidRPr="00595CE0" w:rsidSect="007271BB">
          <w:pgSz w:w="16840" w:h="11900" w:orient="landscape"/>
          <w:pgMar w:top="1418" w:right="1418" w:bottom="1701" w:left="2268" w:header="0" w:footer="0" w:gutter="0"/>
          <w:cols w:space="720"/>
          <w:docGrid w:linePitch="326"/>
        </w:sectPr>
      </w:pPr>
      <w:r>
        <w:t>Assinatura do(a) Proponente</w:t>
      </w:r>
    </w:p>
    <w:p w14:paraId="2ACF1D65" w14:textId="77777777" w:rsidR="00FE5C70" w:rsidRDefault="00FE5C70" w:rsidP="00B904AF">
      <w:pPr>
        <w:jc w:val="both"/>
        <w:rPr>
          <w:b/>
        </w:rPr>
      </w:pPr>
    </w:p>
    <w:sectPr w:rsidR="00FE5C70" w:rsidSect="00595CE0">
      <w:pgSz w:w="16840" w:h="11900" w:orient="landscape"/>
      <w:pgMar w:top="1418" w:right="1418" w:bottom="1701" w:left="226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A509" w14:textId="77777777" w:rsidR="00EC2903" w:rsidRDefault="00EC2903">
      <w:r>
        <w:separator/>
      </w:r>
    </w:p>
  </w:endnote>
  <w:endnote w:type="continuationSeparator" w:id="0">
    <w:p w14:paraId="3896F0BC" w14:textId="77777777" w:rsidR="00EC2903" w:rsidRDefault="00EC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5768" w14:textId="785C7C5E" w:rsidR="00682187" w:rsidRDefault="00682187" w:rsidP="00682187">
    <w:pPr>
      <w:pStyle w:val="Rodap"/>
      <w:jc w:val="center"/>
    </w:pPr>
    <w:r>
      <w:rPr>
        <w:noProof/>
      </w:rPr>
      <w:drawing>
        <wp:inline distT="0" distB="0" distL="0" distR="0" wp14:anchorId="0F1C0C2D" wp14:editId="0F17A996">
          <wp:extent cx="2462234" cy="914400"/>
          <wp:effectExtent l="0" t="0" r="0" b="0"/>
          <wp:docPr id="4" name="Imagem 4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476" cy="92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3F67" w14:textId="77777777" w:rsidR="00EC2903" w:rsidRDefault="00EC2903">
      <w:r>
        <w:separator/>
      </w:r>
    </w:p>
  </w:footnote>
  <w:footnote w:type="continuationSeparator" w:id="0">
    <w:p w14:paraId="7D787595" w14:textId="77777777" w:rsidR="00EC2903" w:rsidRDefault="00EC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A84B" w14:textId="77777777" w:rsidR="002E678B" w:rsidRDefault="002E6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A561" w14:textId="0E6E6B8A" w:rsidR="002E678B" w:rsidRDefault="002E678B" w:rsidP="008A6D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FA6A15D" w14:textId="00A07610" w:rsidR="002E678B" w:rsidRDefault="00682187" w:rsidP="00FE5C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DDF604" wp14:editId="2439522A">
          <wp:extent cx="5575935" cy="1393825"/>
          <wp:effectExtent l="0" t="0" r="0" b="0"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139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8561" w14:textId="77777777" w:rsidR="002E678B" w:rsidRDefault="002E6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E5F52"/>
    <w:multiLevelType w:val="multilevel"/>
    <w:tmpl w:val="4132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E4483"/>
    <w:multiLevelType w:val="multilevel"/>
    <w:tmpl w:val="3B0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640507">
    <w:abstractNumId w:val="0"/>
  </w:num>
  <w:num w:numId="2" w16cid:durableId="166508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8B"/>
    <w:rsid w:val="000264AE"/>
    <w:rsid w:val="00052224"/>
    <w:rsid w:val="000778DD"/>
    <w:rsid w:val="00083CF6"/>
    <w:rsid w:val="001451AB"/>
    <w:rsid w:val="001525AC"/>
    <w:rsid w:val="00282C35"/>
    <w:rsid w:val="0028690C"/>
    <w:rsid w:val="002E678B"/>
    <w:rsid w:val="003152E5"/>
    <w:rsid w:val="0047496F"/>
    <w:rsid w:val="004E29F5"/>
    <w:rsid w:val="00595CE0"/>
    <w:rsid w:val="005C19B7"/>
    <w:rsid w:val="0060302E"/>
    <w:rsid w:val="00650E8E"/>
    <w:rsid w:val="00661FA9"/>
    <w:rsid w:val="00682187"/>
    <w:rsid w:val="007271BB"/>
    <w:rsid w:val="008A6D20"/>
    <w:rsid w:val="009751B8"/>
    <w:rsid w:val="009C634F"/>
    <w:rsid w:val="009D07B0"/>
    <w:rsid w:val="009D08A1"/>
    <w:rsid w:val="009F7203"/>
    <w:rsid w:val="00B71F7F"/>
    <w:rsid w:val="00B904AF"/>
    <w:rsid w:val="00D81A38"/>
    <w:rsid w:val="00EC2903"/>
    <w:rsid w:val="00FA2DEB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BF9E5"/>
  <w15:docId w15:val="{F760B9DA-FB9C-4935-9BFA-C015AD4C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35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974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4CD"/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778DD"/>
    <w:rPr>
      <w:rFonts w:ascii="Liberation Serif" w:eastAsia="Liberation Serif" w:hAnsi="Liberation Serif" w:cs="Liberation Serif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077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082zV4jY815T2eJACA+phM/cHg==">CgMxLjA4AHIhMW9VSkNlM2Y2VXB4d3EtaE5WX2xqT3lWWXUzdWZxSUpQ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Liebe Lima</cp:lastModifiedBy>
  <cp:revision>13</cp:revision>
  <dcterms:created xsi:type="dcterms:W3CDTF">2024-06-19T16:46:00Z</dcterms:created>
  <dcterms:modified xsi:type="dcterms:W3CDTF">2025-05-05T18:35:00Z</dcterms:modified>
</cp:coreProperties>
</file>